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3CFAE" w14:textId="57793B94" w:rsidR="006C3D1A" w:rsidRPr="006C3D1A" w:rsidRDefault="006C3D1A" w:rsidP="006C3D1A">
      <w:pPr>
        <w:jc w:val="center"/>
        <w:rPr>
          <w:b/>
          <w:sz w:val="40"/>
          <w:szCs w:val="40"/>
        </w:rPr>
      </w:pPr>
      <w:r w:rsidRPr="006C3D1A">
        <w:rPr>
          <w:b/>
          <w:sz w:val="40"/>
          <w:szCs w:val="40"/>
        </w:rPr>
        <w:t>SAMPLE DRAFT</w:t>
      </w:r>
    </w:p>
    <w:p w14:paraId="2F74FA22" w14:textId="0B32BDA6" w:rsidR="006C3D1A" w:rsidRDefault="006C3D1A">
      <w:pPr>
        <w:rPr>
          <w:b/>
        </w:rPr>
      </w:pPr>
      <w:r>
        <w:rPr>
          <w:b/>
        </w:rPr>
        <w:t>Research goals:</w:t>
      </w:r>
    </w:p>
    <w:p w14:paraId="50D434E3" w14:textId="67CA2F9D" w:rsidR="006C3D1A" w:rsidRPr="006C3D1A" w:rsidRDefault="006C3D1A" w:rsidP="006C3D1A">
      <w:pPr>
        <w:pStyle w:val="Prrafodelista"/>
        <w:numPr>
          <w:ilvl w:val="0"/>
          <w:numId w:val="1"/>
        </w:numPr>
        <w:rPr>
          <w:rFonts w:cstheme="minorHAnsi"/>
          <w:lang w:val="en-US"/>
        </w:rPr>
      </w:pPr>
      <w:r>
        <w:rPr>
          <w:rFonts w:cstheme="minorHAnsi"/>
          <w:lang w:val="en-US"/>
        </w:rPr>
        <w:t>To</w:t>
      </w:r>
      <w:r w:rsidRPr="006C3D1A">
        <w:rPr>
          <w:rFonts w:cstheme="minorHAnsi"/>
          <w:lang w:val="en-US"/>
        </w:rPr>
        <w:t xml:space="preserve"> study the profile of early adopters </w:t>
      </w:r>
      <w:r>
        <w:rPr>
          <w:rFonts w:cstheme="minorHAnsi"/>
          <w:lang w:val="en-US"/>
        </w:rPr>
        <w:t>(page 2).</w:t>
      </w:r>
    </w:p>
    <w:p w14:paraId="4888C027" w14:textId="756B7DD5" w:rsidR="006C3D1A" w:rsidRPr="006C3D1A" w:rsidRDefault="006C3D1A" w:rsidP="006C3D1A">
      <w:pPr>
        <w:pStyle w:val="Prrafodelista"/>
        <w:numPr>
          <w:ilvl w:val="0"/>
          <w:numId w:val="1"/>
        </w:numPr>
        <w:rPr>
          <w:rFonts w:cstheme="minorHAnsi"/>
          <w:lang w:val="en-US"/>
        </w:rPr>
      </w:pPr>
      <w:r w:rsidRPr="006C3D1A">
        <w:rPr>
          <w:rFonts w:cstheme="minorHAnsi"/>
          <w:lang w:val="en-US"/>
        </w:rPr>
        <w:t>to examine the current state of VR as an educational technology, determining its degree of implementation</w:t>
      </w:r>
      <w:r>
        <w:rPr>
          <w:rFonts w:cstheme="minorHAnsi"/>
          <w:lang w:val="en-US"/>
        </w:rPr>
        <w:t xml:space="preserve"> (Page 2 and 3)</w:t>
      </w:r>
    </w:p>
    <w:p w14:paraId="43141CBE" w14:textId="15C9ECD0" w:rsidR="006C3D1A" w:rsidRPr="006C3D1A" w:rsidRDefault="006C3D1A" w:rsidP="006C3D1A">
      <w:pPr>
        <w:pStyle w:val="Prrafodelista"/>
        <w:numPr>
          <w:ilvl w:val="0"/>
          <w:numId w:val="1"/>
        </w:numPr>
      </w:pPr>
      <w:r w:rsidRPr="006C3D1A">
        <w:rPr>
          <w:rFonts w:cstheme="minorHAnsi"/>
          <w:lang w:val="en-US"/>
        </w:rPr>
        <w:t>to assess the acceptance of VR as a learning tool among early adopters</w:t>
      </w:r>
      <w:r>
        <w:rPr>
          <w:rFonts w:cstheme="minorHAnsi"/>
          <w:lang w:val="en-US"/>
        </w:rPr>
        <w:t xml:space="preserve"> (Page 3</w:t>
      </w:r>
      <w:r w:rsidR="00407B1C">
        <w:rPr>
          <w:rFonts w:cstheme="minorHAnsi"/>
          <w:lang w:val="en-US"/>
        </w:rPr>
        <w:t>, 4</w:t>
      </w:r>
      <w:r>
        <w:rPr>
          <w:rFonts w:cstheme="minorHAnsi"/>
          <w:lang w:val="en-US"/>
        </w:rPr>
        <w:t xml:space="preserve"> and </w:t>
      </w:r>
      <w:r w:rsidR="00407B1C">
        <w:rPr>
          <w:rFonts w:cstheme="minorHAnsi"/>
          <w:lang w:val="en-US"/>
        </w:rPr>
        <w:t>5</w:t>
      </w:r>
      <w:r>
        <w:rPr>
          <w:rFonts w:cstheme="minorHAnsi"/>
          <w:lang w:val="en-US"/>
        </w:rPr>
        <w:t>).</w:t>
      </w:r>
    </w:p>
    <w:p w14:paraId="7A46614A" w14:textId="77777777" w:rsidR="006C3D1A" w:rsidRDefault="006C3D1A">
      <w:pPr>
        <w:rPr>
          <w:b/>
          <w:highlight w:val="yellow"/>
        </w:rPr>
      </w:pPr>
    </w:p>
    <w:p w14:paraId="213DC687" w14:textId="725321D8" w:rsidR="00632F65" w:rsidRPr="0057289B" w:rsidRDefault="00BA5022">
      <w:pPr>
        <w:rPr>
          <w:b/>
        </w:rPr>
      </w:pPr>
      <w:r w:rsidRPr="00BA5022">
        <w:rPr>
          <w:b/>
          <w:highlight w:val="yellow"/>
        </w:rPr>
        <w:t xml:space="preserve">PAGE </w:t>
      </w:r>
      <w:r w:rsidR="00445DEB" w:rsidRPr="00BA5022">
        <w:rPr>
          <w:b/>
          <w:highlight w:val="yellow"/>
        </w:rPr>
        <w:t xml:space="preserve">1- </w:t>
      </w:r>
      <w:r w:rsidRPr="00BA5022">
        <w:rPr>
          <w:b/>
          <w:highlight w:val="yellow"/>
        </w:rPr>
        <w:t>ACCEPT A WRITTEN INFORMED CONSENT OBLIGATORILY</w:t>
      </w:r>
      <w:r w:rsidRPr="0057289B">
        <w:rPr>
          <w:b/>
        </w:rPr>
        <w:t xml:space="preserve"> </w:t>
      </w:r>
    </w:p>
    <w:p w14:paraId="06378B3D" w14:textId="77777777" w:rsidR="00BA5022" w:rsidRPr="00BA5022" w:rsidRDefault="00BA5022" w:rsidP="00BA5022">
      <w:pPr>
        <w:rPr>
          <w:lang w:val="en-US"/>
        </w:rPr>
      </w:pPr>
      <w:r w:rsidRPr="00BA5022">
        <w:rPr>
          <w:lang w:val="en-US"/>
        </w:rPr>
        <w:t xml:space="preserve">We inform you that the personal data collected in this document, as well as those that you provide in the future, either derive from the development of the service in charge or are generated as a result of the data processing, all of them necessary to be able to provide our services, will be incorporated into a Mixed file, owned by the </w:t>
      </w:r>
      <w:proofErr w:type="spellStart"/>
      <w:r w:rsidRPr="00BA5022">
        <w:rPr>
          <w:lang w:val="en-US"/>
        </w:rPr>
        <w:t>Nebrija</w:t>
      </w:r>
      <w:proofErr w:type="spellEnd"/>
      <w:r w:rsidRPr="00BA5022">
        <w:rPr>
          <w:lang w:val="en-US"/>
        </w:rPr>
        <w:t xml:space="preserve"> University, </w:t>
      </w:r>
      <w:proofErr w:type="spellStart"/>
      <w:r w:rsidRPr="00BA5022">
        <w:rPr>
          <w:lang w:val="en-US"/>
        </w:rPr>
        <w:t>Calle</w:t>
      </w:r>
      <w:proofErr w:type="spellEnd"/>
      <w:r w:rsidRPr="00BA5022">
        <w:rPr>
          <w:lang w:val="en-US"/>
        </w:rPr>
        <w:t xml:space="preserve"> de Sta. Cruz de </w:t>
      </w:r>
      <w:proofErr w:type="spellStart"/>
      <w:r w:rsidRPr="00BA5022">
        <w:rPr>
          <w:lang w:val="en-US"/>
        </w:rPr>
        <w:t>Marcenado</w:t>
      </w:r>
      <w:proofErr w:type="spellEnd"/>
      <w:r w:rsidRPr="00BA5022">
        <w:rPr>
          <w:lang w:val="en-US"/>
        </w:rPr>
        <w:t>, 27, 28015 Madrid, authorizing it to process them automatically or not, as well as the transfer in favor of persons dedicated to the analogue purpose, for its use in relation to the development of its activity consisting of research and dissemination of its results, including the sending of information about our services or activities.</w:t>
      </w:r>
    </w:p>
    <w:p w14:paraId="1BE5689F" w14:textId="77777777" w:rsidR="00BA5022" w:rsidRPr="00BA5022" w:rsidRDefault="00BA5022" w:rsidP="00BA5022">
      <w:pPr>
        <w:rPr>
          <w:lang w:val="en-US"/>
        </w:rPr>
      </w:pPr>
      <w:r w:rsidRPr="00BA5022">
        <w:rPr>
          <w:lang w:val="en-US"/>
        </w:rPr>
        <w:t xml:space="preserve">The </w:t>
      </w:r>
      <w:proofErr w:type="spellStart"/>
      <w:r w:rsidRPr="00BA5022">
        <w:rPr>
          <w:lang w:val="en-US"/>
        </w:rPr>
        <w:t>Nebrija</w:t>
      </w:r>
      <w:proofErr w:type="spellEnd"/>
      <w:r w:rsidRPr="00BA5022">
        <w:rPr>
          <w:lang w:val="en-US"/>
        </w:rPr>
        <w:t xml:space="preserve"> University guarantees the confidentiality of your data assuming the obligation to comply with all those legal and internally established obligations. We inform you that you can exercise the rights of access, rectification, opposition or cancellation of your data, in accordance with LO 15/1999 of December 13 and regarding the possible opposition to the processing of your data for promotional purposes provided in the Law 34/2002, of July 11, of services of the information society and electronic commerce, rights that may be exercised by email addressed to informa@nebrija.es or by writing to the address indicated above, accompanying a photocopy of your DNI</w:t>
      </w:r>
    </w:p>
    <w:p w14:paraId="04B5C35B" w14:textId="05C0133D" w:rsidR="0057289B" w:rsidRDefault="00BA5022" w:rsidP="00BA5022">
      <w:pPr>
        <w:rPr>
          <w:lang w:val="en-US"/>
        </w:rPr>
      </w:pPr>
      <w:r w:rsidRPr="00BA5022">
        <w:rPr>
          <w:lang w:val="en-US"/>
        </w:rPr>
        <w:t>*1. After reading the above, I DECLARE that I have been adequately informed of the details of the study in which I will participate voluntarily, and that I have had the possibility to answer any questions regarding the study.</w:t>
      </w:r>
    </w:p>
    <w:p w14:paraId="34AEB353" w14:textId="56836ABC" w:rsidR="00BA5022" w:rsidRDefault="00BA5022" w:rsidP="00BA5022">
      <w:pPr>
        <w:ind w:left="720"/>
        <w:rPr>
          <w:color w:val="FF0000"/>
          <w:lang w:val="en-US"/>
        </w:rPr>
      </w:pPr>
      <w:r>
        <w:rPr>
          <w:lang w:val="en-US"/>
        </w:rPr>
        <w:t xml:space="preserve">I agree </w:t>
      </w:r>
      <w:r w:rsidRPr="00BA5022">
        <w:rPr>
          <w:color w:val="FF0000"/>
          <w:lang w:val="en-US"/>
        </w:rPr>
        <w:t>(*COMPULSORY)</w:t>
      </w:r>
    </w:p>
    <w:p w14:paraId="0AA2964D" w14:textId="77777777" w:rsidR="00407B1C" w:rsidRPr="00BA5022" w:rsidRDefault="00407B1C" w:rsidP="00BA5022">
      <w:pPr>
        <w:ind w:left="720"/>
        <w:rPr>
          <w:lang w:val="en-US"/>
        </w:rPr>
      </w:pPr>
    </w:p>
    <w:p w14:paraId="59F5ECDA" w14:textId="5AF5CE6F" w:rsidR="00445DEB" w:rsidRDefault="00BA5022">
      <w:pPr>
        <w:rPr>
          <w:b/>
          <w:highlight w:val="yellow"/>
        </w:rPr>
      </w:pPr>
      <w:r w:rsidRPr="00BA5022">
        <w:rPr>
          <w:b/>
          <w:highlight w:val="yellow"/>
        </w:rPr>
        <w:t xml:space="preserve">PAGE </w:t>
      </w:r>
      <w:r w:rsidR="00445DEB" w:rsidRPr="00BA5022">
        <w:rPr>
          <w:b/>
          <w:highlight w:val="yellow"/>
        </w:rPr>
        <w:t xml:space="preserve">2- </w:t>
      </w:r>
      <w:r w:rsidRPr="00BA5022">
        <w:rPr>
          <w:b/>
          <w:highlight w:val="yellow"/>
        </w:rPr>
        <w:t>DEMOGRAPHIC AND SOCIAL DATA OF PARTICIPANTS</w:t>
      </w:r>
    </w:p>
    <w:p w14:paraId="22FD59BC" w14:textId="77777777" w:rsidR="00407B1C" w:rsidRPr="00BA5022" w:rsidRDefault="00407B1C">
      <w:pPr>
        <w:rPr>
          <w:b/>
          <w:highlight w:val="yellow"/>
        </w:rPr>
      </w:pPr>
    </w:p>
    <w:p w14:paraId="4A8C4FCB" w14:textId="77189269" w:rsidR="00445DEB" w:rsidRDefault="00445DEB">
      <w:r>
        <w:t>Describe your personal information (anonymous information) in the following sections</w:t>
      </w:r>
      <w:r w:rsidR="0057289B">
        <w:t>.</w:t>
      </w:r>
    </w:p>
    <w:p w14:paraId="03DE0E78" w14:textId="77777777" w:rsidR="00445DEB" w:rsidRDefault="00445DEB">
      <w:r>
        <w:t>2. Age</w:t>
      </w:r>
    </w:p>
    <w:p w14:paraId="4C141B40" w14:textId="76167591" w:rsidR="0057289B" w:rsidRDefault="00445DEB" w:rsidP="0057289B">
      <w:pPr>
        <w:ind w:left="720"/>
      </w:pPr>
      <w:r>
        <w:t>Cho</w:t>
      </w:r>
      <w:r w:rsidR="00BA5022">
        <w:t>o</w:t>
      </w:r>
      <w:r>
        <w:t>se one</w:t>
      </w:r>
      <w:r w:rsidR="006C3D1A">
        <w:t xml:space="preserve"> (18-80)</w:t>
      </w:r>
    </w:p>
    <w:p w14:paraId="6DDE40B8" w14:textId="77777777" w:rsidR="00445DEB" w:rsidRDefault="00445DEB">
      <w:r>
        <w:t xml:space="preserve">3. Gender </w:t>
      </w:r>
    </w:p>
    <w:p w14:paraId="0265C1D1" w14:textId="77777777" w:rsidR="00445DEB" w:rsidRDefault="00445DEB" w:rsidP="0057289B">
      <w:pPr>
        <w:ind w:left="720"/>
      </w:pPr>
      <w:r>
        <w:t>Male</w:t>
      </w:r>
    </w:p>
    <w:p w14:paraId="14C922DB" w14:textId="77777777" w:rsidR="00445DEB" w:rsidRDefault="00445DEB" w:rsidP="0057289B">
      <w:pPr>
        <w:ind w:left="720"/>
      </w:pPr>
      <w:r>
        <w:t>Female</w:t>
      </w:r>
    </w:p>
    <w:p w14:paraId="034ADA52" w14:textId="77777777" w:rsidR="00445DEB" w:rsidRDefault="00445DEB">
      <w:r>
        <w:lastRenderedPageBreak/>
        <w:t xml:space="preserve">4. Nationality </w:t>
      </w:r>
    </w:p>
    <w:p w14:paraId="69A62D17" w14:textId="77777777" w:rsidR="00445DEB" w:rsidRDefault="00445DEB" w:rsidP="0057289B">
      <w:pPr>
        <w:ind w:left="720"/>
      </w:pPr>
      <w:r>
        <w:t>Spanish</w:t>
      </w:r>
    </w:p>
    <w:p w14:paraId="271CB921" w14:textId="77777777" w:rsidR="00445DEB" w:rsidRDefault="00445DEB" w:rsidP="0057289B">
      <w:pPr>
        <w:ind w:left="720"/>
      </w:pPr>
      <w:r>
        <w:t xml:space="preserve">Other </w:t>
      </w:r>
    </w:p>
    <w:p w14:paraId="13F6F571" w14:textId="77777777" w:rsidR="00445DEB" w:rsidRDefault="00445DEB">
      <w:r>
        <w:t xml:space="preserve">5. Place of residence </w:t>
      </w:r>
    </w:p>
    <w:p w14:paraId="0432AA59" w14:textId="32315952" w:rsidR="00445DEB" w:rsidRDefault="00315005">
      <w:r>
        <w:t>6. Education level</w:t>
      </w:r>
    </w:p>
    <w:p w14:paraId="07945FB1" w14:textId="45A5A44C" w:rsidR="00F7607B" w:rsidRDefault="00F7607B">
      <w:r>
        <w:t>7. Profession</w:t>
      </w:r>
    </w:p>
    <w:p w14:paraId="31F957AF" w14:textId="1938862B" w:rsidR="00F7607B" w:rsidRDefault="00F7607B" w:rsidP="0057289B">
      <w:pPr>
        <w:ind w:left="720"/>
      </w:pPr>
      <w:r>
        <w:t>Student</w:t>
      </w:r>
    </w:p>
    <w:p w14:paraId="7E9CDBA3" w14:textId="37103C32" w:rsidR="00F7607B" w:rsidRDefault="00F7607B" w:rsidP="0057289B">
      <w:pPr>
        <w:ind w:left="720"/>
      </w:pPr>
      <w:r>
        <w:t>Teacher</w:t>
      </w:r>
    </w:p>
    <w:p w14:paraId="287FD08D" w14:textId="3B0E7070" w:rsidR="00F7607B" w:rsidRDefault="00F7607B" w:rsidP="0057289B">
      <w:pPr>
        <w:ind w:left="720"/>
      </w:pPr>
      <w:r>
        <w:t xml:space="preserve">Other </w:t>
      </w:r>
    </w:p>
    <w:p w14:paraId="33FC3E26" w14:textId="26E007F8" w:rsidR="00F7607B" w:rsidRDefault="00F7607B">
      <w:r>
        <w:t xml:space="preserve">8. </w:t>
      </w:r>
      <w:r w:rsidR="00052AF3">
        <w:t>Current occupation</w:t>
      </w:r>
    </w:p>
    <w:p w14:paraId="622E5782" w14:textId="5BCA8249" w:rsidR="00052AF3" w:rsidRDefault="00052AF3" w:rsidP="0057289B">
      <w:pPr>
        <w:ind w:left="720"/>
      </w:pPr>
      <w:r>
        <w:t>Student</w:t>
      </w:r>
    </w:p>
    <w:p w14:paraId="7B9E8497" w14:textId="341A87A1" w:rsidR="00052AF3" w:rsidRDefault="00052AF3" w:rsidP="0057289B">
      <w:pPr>
        <w:ind w:left="720"/>
      </w:pPr>
      <w:r>
        <w:t>Unemployed</w:t>
      </w:r>
    </w:p>
    <w:p w14:paraId="02F50FE7" w14:textId="2EF172CC" w:rsidR="00052AF3" w:rsidRDefault="00052AF3" w:rsidP="0057289B">
      <w:pPr>
        <w:ind w:left="720"/>
      </w:pPr>
      <w:r>
        <w:t>Self-employed</w:t>
      </w:r>
    </w:p>
    <w:p w14:paraId="3BFE8998" w14:textId="492B4CE0" w:rsidR="00052AF3" w:rsidRDefault="00052AF3" w:rsidP="0057289B">
      <w:pPr>
        <w:ind w:left="720"/>
      </w:pPr>
      <w:r>
        <w:t>Hired hand</w:t>
      </w:r>
    </w:p>
    <w:p w14:paraId="2BAA8E8C" w14:textId="7E49F714" w:rsidR="00052AF3" w:rsidRDefault="00052AF3" w:rsidP="0057289B">
      <w:pPr>
        <w:ind w:left="720"/>
      </w:pPr>
      <w:r>
        <w:t>Businessperson</w:t>
      </w:r>
    </w:p>
    <w:p w14:paraId="7698C5DB" w14:textId="0DE59774" w:rsidR="00052AF3" w:rsidRDefault="00052AF3" w:rsidP="0057289B">
      <w:pPr>
        <w:ind w:left="720"/>
      </w:pPr>
      <w:r>
        <w:t>Civil servant</w:t>
      </w:r>
    </w:p>
    <w:p w14:paraId="121D6CDA" w14:textId="76FD5CDA" w:rsidR="00052AF3" w:rsidRDefault="0071087E">
      <w:r>
        <w:t xml:space="preserve">9. </w:t>
      </w:r>
      <w:r w:rsidR="00FE5920">
        <w:t>V</w:t>
      </w:r>
      <w:r>
        <w:t>irtual reality</w:t>
      </w:r>
      <w:r w:rsidR="00FE5920">
        <w:t xml:space="preserve"> platform</w:t>
      </w:r>
    </w:p>
    <w:p w14:paraId="06AE8D4D" w14:textId="5D596B83" w:rsidR="00655BD0" w:rsidRDefault="00655BD0" w:rsidP="0057289B">
      <w:pPr>
        <w:ind w:left="720"/>
      </w:pPr>
      <w:r w:rsidRPr="00655BD0">
        <w:t>Oculus Rift</w:t>
      </w:r>
    </w:p>
    <w:p w14:paraId="4A7E6152" w14:textId="1E1E95C0" w:rsidR="00655BD0" w:rsidRDefault="00655BD0" w:rsidP="0057289B">
      <w:pPr>
        <w:ind w:left="720"/>
      </w:pPr>
      <w:r w:rsidRPr="00655BD0">
        <w:t>HTC Vive</w:t>
      </w:r>
    </w:p>
    <w:p w14:paraId="1663A23F" w14:textId="39B24672" w:rsidR="00655BD0" w:rsidRDefault="00655BD0" w:rsidP="0057289B">
      <w:pPr>
        <w:ind w:left="720"/>
      </w:pPr>
      <w:r w:rsidRPr="00655BD0">
        <w:t>PSVR</w:t>
      </w:r>
    </w:p>
    <w:p w14:paraId="07455551" w14:textId="48BFAA58" w:rsidR="00655BD0" w:rsidRDefault="00655BD0" w:rsidP="0057289B">
      <w:pPr>
        <w:ind w:left="720"/>
      </w:pPr>
      <w:r w:rsidRPr="00655BD0">
        <w:t>WMR</w:t>
      </w:r>
    </w:p>
    <w:p w14:paraId="7BF6BAB9" w14:textId="74078D08" w:rsidR="00655BD0" w:rsidRDefault="00B811D6" w:rsidP="0057289B">
      <w:pPr>
        <w:ind w:left="720"/>
      </w:pPr>
      <w:r>
        <w:t>Mobile platforms</w:t>
      </w:r>
    </w:p>
    <w:p w14:paraId="3E8AF5E1" w14:textId="4B89E95C" w:rsidR="00B811D6" w:rsidRDefault="00B811D6">
      <w:r>
        <w:t>10. Which kind of virtual reality platforms have you try?</w:t>
      </w:r>
    </w:p>
    <w:p w14:paraId="0042E33E" w14:textId="77777777" w:rsidR="00B811D6" w:rsidRDefault="00B811D6" w:rsidP="0057289B">
      <w:pPr>
        <w:ind w:left="720"/>
      </w:pPr>
      <w:r w:rsidRPr="00655BD0">
        <w:t>Oculus Rift</w:t>
      </w:r>
    </w:p>
    <w:p w14:paraId="21146677" w14:textId="77777777" w:rsidR="00B811D6" w:rsidRDefault="00B811D6" w:rsidP="0057289B">
      <w:pPr>
        <w:ind w:left="720"/>
      </w:pPr>
      <w:r w:rsidRPr="00655BD0">
        <w:t>HTC Vive</w:t>
      </w:r>
    </w:p>
    <w:p w14:paraId="26ABABC4" w14:textId="77777777" w:rsidR="00B811D6" w:rsidRDefault="00B811D6" w:rsidP="0057289B">
      <w:pPr>
        <w:ind w:left="720"/>
      </w:pPr>
      <w:r w:rsidRPr="00655BD0">
        <w:t>PSVR</w:t>
      </w:r>
    </w:p>
    <w:p w14:paraId="22E93979" w14:textId="77777777" w:rsidR="00B811D6" w:rsidRDefault="00B811D6" w:rsidP="0057289B">
      <w:pPr>
        <w:ind w:left="720"/>
      </w:pPr>
      <w:r w:rsidRPr="00655BD0">
        <w:t>WMR</w:t>
      </w:r>
    </w:p>
    <w:p w14:paraId="684EA46E" w14:textId="77777777" w:rsidR="00B811D6" w:rsidRDefault="00B811D6" w:rsidP="0057289B">
      <w:pPr>
        <w:ind w:left="720"/>
      </w:pPr>
      <w:r>
        <w:t>Mobile platforms</w:t>
      </w:r>
    </w:p>
    <w:p w14:paraId="7C401934" w14:textId="60C449AF" w:rsidR="0071087E" w:rsidRDefault="00B811D6">
      <w:r>
        <w:t>11. Which kind of virtual reality platform do you have?</w:t>
      </w:r>
    </w:p>
    <w:p w14:paraId="270D3CB5" w14:textId="77777777" w:rsidR="00B811D6" w:rsidRDefault="00B811D6" w:rsidP="0057289B">
      <w:pPr>
        <w:ind w:left="720"/>
      </w:pPr>
      <w:r w:rsidRPr="00655BD0">
        <w:t>Oculus Rift</w:t>
      </w:r>
    </w:p>
    <w:p w14:paraId="41DEB901" w14:textId="77777777" w:rsidR="00B811D6" w:rsidRDefault="00B811D6" w:rsidP="0057289B">
      <w:pPr>
        <w:ind w:left="720"/>
      </w:pPr>
      <w:r w:rsidRPr="00655BD0">
        <w:t>HTC Vive</w:t>
      </w:r>
    </w:p>
    <w:p w14:paraId="186C3F9F" w14:textId="77777777" w:rsidR="00B811D6" w:rsidRDefault="00B811D6" w:rsidP="0057289B">
      <w:pPr>
        <w:ind w:left="720"/>
      </w:pPr>
      <w:r w:rsidRPr="00655BD0">
        <w:lastRenderedPageBreak/>
        <w:t>PSVR</w:t>
      </w:r>
    </w:p>
    <w:p w14:paraId="0BD16B97" w14:textId="77777777" w:rsidR="00B811D6" w:rsidRDefault="00B811D6" w:rsidP="0057289B">
      <w:pPr>
        <w:ind w:left="720"/>
      </w:pPr>
      <w:r w:rsidRPr="00655BD0">
        <w:t>WMR</w:t>
      </w:r>
    </w:p>
    <w:p w14:paraId="7C193580" w14:textId="77777777" w:rsidR="00B811D6" w:rsidRDefault="00B811D6" w:rsidP="0057289B">
      <w:pPr>
        <w:ind w:left="720"/>
      </w:pPr>
      <w:r>
        <w:t>Mobile platforms</w:t>
      </w:r>
    </w:p>
    <w:p w14:paraId="04CA524F" w14:textId="53E89A84" w:rsidR="00B811D6" w:rsidRDefault="00B811D6">
      <w:r>
        <w:t>12. Which is your favourite virtual reality platform?</w:t>
      </w:r>
    </w:p>
    <w:p w14:paraId="66C1D014" w14:textId="77777777" w:rsidR="00B811D6" w:rsidRDefault="00B811D6" w:rsidP="0057289B">
      <w:pPr>
        <w:ind w:left="720"/>
      </w:pPr>
      <w:r w:rsidRPr="00655BD0">
        <w:t>Oculus Rift</w:t>
      </w:r>
    </w:p>
    <w:p w14:paraId="3458740C" w14:textId="77777777" w:rsidR="00B811D6" w:rsidRDefault="00B811D6" w:rsidP="0057289B">
      <w:pPr>
        <w:ind w:left="720"/>
      </w:pPr>
      <w:r w:rsidRPr="00655BD0">
        <w:t>HTC Vive</w:t>
      </w:r>
    </w:p>
    <w:p w14:paraId="4068AF99" w14:textId="77777777" w:rsidR="00B811D6" w:rsidRDefault="00B811D6" w:rsidP="0057289B">
      <w:pPr>
        <w:ind w:left="720"/>
      </w:pPr>
      <w:r w:rsidRPr="00655BD0">
        <w:t>PSVR</w:t>
      </w:r>
    </w:p>
    <w:p w14:paraId="0B25661D" w14:textId="77777777" w:rsidR="00B811D6" w:rsidRDefault="00B811D6" w:rsidP="0057289B">
      <w:pPr>
        <w:ind w:left="720"/>
      </w:pPr>
      <w:r w:rsidRPr="00655BD0">
        <w:t>WMR</w:t>
      </w:r>
    </w:p>
    <w:p w14:paraId="34CB1EBB" w14:textId="77777777" w:rsidR="00B811D6" w:rsidRDefault="00B811D6" w:rsidP="0057289B">
      <w:pPr>
        <w:ind w:left="720"/>
      </w:pPr>
      <w:r>
        <w:t>Mobile platforms</w:t>
      </w:r>
    </w:p>
    <w:p w14:paraId="27D18A80" w14:textId="77777777" w:rsidR="0057289B" w:rsidRDefault="0057289B">
      <w:pPr>
        <w:rPr>
          <w:b/>
        </w:rPr>
      </w:pPr>
    </w:p>
    <w:p w14:paraId="6E2671CC" w14:textId="3C102DCF" w:rsidR="00B811D6" w:rsidRDefault="00BA5022">
      <w:pPr>
        <w:rPr>
          <w:b/>
          <w:highlight w:val="yellow"/>
        </w:rPr>
      </w:pPr>
      <w:r w:rsidRPr="00BA5022">
        <w:rPr>
          <w:b/>
          <w:highlight w:val="yellow"/>
        </w:rPr>
        <w:t xml:space="preserve">PAGE </w:t>
      </w:r>
      <w:r w:rsidR="00B811D6" w:rsidRPr="00BA5022">
        <w:rPr>
          <w:b/>
          <w:highlight w:val="yellow"/>
        </w:rPr>
        <w:t xml:space="preserve">3. </w:t>
      </w:r>
      <w:r w:rsidRPr="00BA5022">
        <w:rPr>
          <w:b/>
          <w:highlight w:val="yellow"/>
        </w:rPr>
        <w:t>DESCRIPTIVE INFORMATION OF PREVIOUS VR EXPERIENCE AS WELL AS FREQUENCY OF USAGE</w:t>
      </w:r>
    </w:p>
    <w:p w14:paraId="53BA271B" w14:textId="77777777" w:rsidR="00407B1C" w:rsidRPr="00BA5022" w:rsidRDefault="00407B1C">
      <w:pPr>
        <w:rPr>
          <w:b/>
          <w:highlight w:val="yellow"/>
        </w:rPr>
      </w:pPr>
    </w:p>
    <w:p w14:paraId="6F66CE9D" w14:textId="2CBB1E21" w:rsidR="00B811D6" w:rsidRDefault="00B811D6">
      <w:r>
        <w:t>Now you have to describe how and when do you make use of virtual reality</w:t>
      </w:r>
      <w:r w:rsidR="0057289B">
        <w:t>.</w:t>
      </w:r>
    </w:p>
    <w:p w14:paraId="26B1B50A" w14:textId="5F31032F" w:rsidR="00B811D6" w:rsidRDefault="00B811D6">
      <w:r>
        <w:t>13. How long have you been using virtual reality?</w:t>
      </w:r>
    </w:p>
    <w:p w14:paraId="6FCBC95E" w14:textId="40339248" w:rsidR="00B811D6" w:rsidRDefault="00B811D6" w:rsidP="0057289B">
      <w:pPr>
        <w:ind w:left="720"/>
      </w:pPr>
      <w:r>
        <w:t>Less than a year</w:t>
      </w:r>
    </w:p>
    <w:p w14:paraId="3DC16B06" w14:textId="7C6B6A89" w:rsidR="00B811D6" w:rsidRDefault="00B811D6" w:rsidP="0057289B">
      <w:pPr>
        <w:ind w:left="720"/>
      </w:pPr>
      <w:r>
        <w:t>More than a year</w:t>
      </w:r>
    </w:p>
    <w:p w14:paraId="43C5200D" w14:textId="1E89EF83" w:rsidR="00B811D6" w:rsidRDefault="00B811D6" w:rsidP="0057289B">
      <w:pPr>
        <w:ind w:left="720"/>
      </w:pPr>
      <w:r>
        <w:t xml:space="preserve">1 to 2 years </w:t>
      </w:r>
    </w:p>
    <w:p w14:paraId="6AFFA234" w14:textId="6BFE86E5" w:rsidR="00EC4CC5" w:rsidRDefault="00EC4CC5" w:rsidP="0057289B">
      <w:pPr>
        <w:ind w:left="720"/>
      </w:pPr>
      <w:r>
        <w:t>2 to 3 years</w:t>
      </w:r>
    </w:p>
    <w:p w14:paraId="2CB632DB" w14:textId="4D7F2B45" w:rsidR="00EC4CC5" w:rsidRDefault="00EC4CC5" w:rsidP="0057289B">
      <w:pPr>
        <w:ind w:left="720"/>
      </w:pPr>
      <w:r>
        <w:t>More than 3 years</w:t>
      </w:r>
    </w:p>
    <w:p w14:paraId="484300B6" w14:textId="4A863AAC" w:rsidR="00EC4CC5" w:rsidRDefault="00EC4CC5">
      <w:r>
        <w:t xml:space="preserve">14. </w:t>
      </w:r>
      <w:r w:rsidR="00F7195B">
        <w:t>How often do you use virtual reality?</w:t>
      </w:r>
    </w:p>
    <w:p w14:paraId="76C04E3C" w14:textId="09043A00" w:rsidR="00F7195B" w:rsidRDefault="00F7195B" w:rsidP="0057289B">
      <w:pPr>
        <w:ind w:left="720"/>
      </w:pPr>
      <w:r>
        <w:t>Once or twice a day</w:t>
      </w:r>
    </w:p>
    <w:p w14:paraId="46BAD82E" w14:textId="34FA7F89" w:rsidR="00F7195B" w:rsidRDefault="00F7195B" w:rsidP="0057289B">
      <w:pPr>
        <w:ind w:left="720"/>
      </w:pPr>
      <w:r>
        <w:t>Several times a week</w:t>
      </w:r>
    </w:p>
    <w:p w14:paraId="2FBE5CCA" w14:textId="62F9EF5E" w:rsidR="00F7195B" w:rsidRDefault="00F7195B" w:rsidP="0057289B">
      <w:pPr>
        <w:ind w:left="720"/>
      </w:pPr>
      <w:r>
        <w:t>Once a week</w:t>
      </w:r>
    </w:p>
    <w:p w14:paraId="0080A9AD" w14:textId="62171D89" w:rsidR="00F7195B" w:rsidRDefault="00F7195B" w:rsidP="0057289B">
      <w:pPr>
        <w:ind w:left="720"/>
      </w:pPr>
      <w:r>
        <w:t>Occasionally</w:t>
      </w:r>
    </w:p>
    <w:p w14:paraId="70CA0C2B" w14:textId="195C345D" w:rsidR="00F7195B" w:rsidRDefault="00595596">
      <w:r>
        <w:t>15. In w</w:t>
      </w:r>
      <w:r w:rsidR="00F7195B">
        <w:t xml:space="preserve">hich of the following </w:t>
      </w:r>
      <w:r>
        <w:t xml:space="preserve">areas do you tend to </w:t>
      </w:r>
      <w:r w:rsidR="00F7195B">
        <w:t>use virtual reality</w:t>
      </w:r>
      <w:r>
        <w:t xml:space="preserve"> more</w:t>
      </w:r>
      <w:r w:rsidR="00F7195B">
        <w:t>?</w:t>
      </w:r>
    </w:p>
    <w:p w14:paraId="7FCFF515" w14:textId="6F29C829" w:rsidR="00F7195B" w:rsidRDefault="00F7195B" w:rsidP="0057289B">
      <w:pPr>
        <w:ind w:left="720"/>
      </w:pPr>
      <w:r>
        <w:t>Videogames</w:t>
      </w:r>
    </w:p>
    <w:p w14:paraId="3A76806E" w14:textId="584838E7" w:rsidR="00F7195B" w:rsidRDefault="00F7195B" w:rsidP="0057289B">
      <w:pPr>
        <w:ind w:left="720"/>
      </w:pPr>
      <w:r>
        <w:t>Video</w:t>
      </w:r>
    </w:p>
    <w:p w14:paraId="30F0C2AF" w14:textId="3FB40A38" w:rsidR="00F7195B" w:rsidRDefault="00F7195B" w:rsidP="0057289B">
      <w:pPr>
        <w:ind w:left="720"/>
      </w:pPr>
      <w:r>
        <w:t xml:space="preserve">Experiences </w:t>
      </w:r>
    </w:p>
    <w:p w14:paraId="1EC9FC18" w14:textId="72C14F3A" w:rsidR="00F7195B" w:rsidRDefault="00F7195B" w:rsidP="0057289B">
      <w:pPr>
        <w:ind w:left="720"/>
      </w:pPr>
      <w:r>
        <w:t xml:space="preserve">Professional training / education </w:t>
      </w:r>
    </w:p>
    <w:p w14:paraId="0D6618E3" w14:textId="00D8D1EE" w:rsidR="00F7195B" w:rsidRDefault="00F7195B" w:rsidP="0057289B">
      <w:pPr>
        <w:ind w:left="720"/>
      </w:pPr>
      <w:r>
        <w:t>T</w:t>
      </w:r>
      <w:r w:rsidRPr="00F7195B">
        <w:t>herapeutic purposes</w:t>
      </w:r>
    </w:p>
    <w:p w14:paraId="16DA2232" w14:textId="39674499" w:rsidR="00F7195B" w:rsidRDefault="00F7195B" w:rsidP="0057289B">
      <w:pPr>
        <w:ind w:left="720"/>
      </w:pPr>
      <w:r>
        <w:lastRenderedPageBreak/>
        <w:t>Sports training</w:t>
      </w:r>
    </w:p>
    <w:p w14:paraId="26BCF09B" w14:textId="599347EF" w:rsidR="00F7195B" w:rsidRDefault="00F7195B" w:rsidP="0057289B">
      <w:pPr>
        <w:ind w:left="720"/>
      </w:pPr>
      <w:r>
        <w:t xml:space="preserve">Work purposes </w:t>
      </w:r>
    </w:p>
    <w:p w14:paraId="2BD5043D" w14:textId="165866D3" w:rsidR="00F7195B" w:rsidRDefault="00595596">
      <w:r>
        <w:t xml:space="preserve">16. Which of the following </w:t>
      </w:r>
      <w:r w:rsidR="00A8315A">
        <w:t>leisure</w:t>
      </w:r>
      <w:r w:rsidR="00554734">
        <w:t xml:space="preserve"> </w:t>
      </w:r>
      <w:r w:rsidR="00A8315A">
        <w:t>genres</w:t>
      </w:r>
      <w:r w:rsidR="00554734">
        <w:t xml:space="preserve"> are of your interest regarding virtual reality?</w:t>
      </w:r>
    </w:p>
    <w:p w14:paraId="0E11AB21" w14:textId="71120782" w:rsidR="00554734" w:rsidRDefault="00554734" w:rsidP="0057289B">
      <w:pPr>
        <w:ind w:left="720"/>
      </w:pPr>
      <w:r>
        <w:t xml:space="preserve">Films and documentaries </w:t>
      </w:r>
    </w:p>
    <w:p w14:paraId="4CF03494" w14:textId="719852CF" w:rsidR="00554734" w:rsidRDefault="00554734" w:rsidP="0057289B">
      <w:pPr>
        <w:ind w:left="720"/>
      </w:pPr>
      <w:r>
        <w:t xml:space="preserve">Experiences </w:t>
      </w:r>
    </w:p>
    <w:p w14:paraId="27A718DD" w14:textId="4D43E763" w:rsidR="00554734" w:rsidRDefault="00554734" w:rsidP="0057289B">
      <w:pPr>
        <w:ind w:left="720"/>
      </w:pPr>
      <w:r>
        <w:t>Education purposes</w:t>
      </w:r>
    </w:p>
    <w:p w14:paraId="6A8A6845" w14:textId="51A25EB1" w:rsidR="00554734" w:rsidRDefault="00554734" w:rsidP="0057289B">
      <w:pPr>
        <w:ind w:left="720"/>
      </w:pPr>
      <w:r>
        <w:t>Sightseeing</w:t>
      </w:r>
    </w:p>
    <w:p w14:paraId="5ACF12FB" w14:textId="00A4E869" w:rsidR="00554734" w:rsidRDefault="00554734" w:rsidP="0057289B">
      <w:pPr>
        <w:ind w:left="720"/>
      </w:pPr>
      <w:r>
        <w:t>Speed simulators</w:t>
      </w:r>
    </w:p>
    <w:p w14:paraId="1DFFFD4B" w14:textId="50FBE435" w:rsidR="00554734" w:rsidRDefault="00554734" w:rsidP="0057289B">
      <w:pPr>
        <w:ind w:left="720"/>
      </w:pPr>
      <w:r>
        <w:t>Flight simulators</w:t>
      </w:r>
    </w:p>
    <w:p w14:paraId="7B002E44" w14:textId="43BC255C" w:rsidR="00554734" w:rsidRDefault="00554734" w:rsidP="0057289B">
      <w:pPr>
        <w:ind w:left="720"/>
      </w:pPr>
      <w:r>
        <w:t>Escape rooms</w:t>
      </w:r>
    </w:p>
    <w:p w14:paraId="0D129AE7" w14:textId="0A52A864" w:rsidR="00A8315A" w:rsidRDefault="00A8315A" w:rsidP="0057289B">
      <w:pPr>
        <w:ind w:left="720"/>
      </w:pPr>
      <w:r>
        <w:t>Role games</w:t>
      </w:r>
    </w:p>
    <w:p w14:paraId="71B00F95" w14:textId="3E596B1A" w:rsidR="00A8315A" w:rsidRDefault="00A8315A" w:rsidP="0057289B">
      <w:pPr>
        <w:ind w:left="720"/>
      </w:pPr>
      <w:r>
        <w:t>Shooters</w:t>
      </w:r>
    </w:p>
    <w:p w14:paraId="2012AF1D" w14:textId="336C0C6F" w:rsidR="00A8315A" w:rsidRDefault="00A8315A" w:rsidP="0057289B">
      <w:pPr>
        <w:ind w:left="720"/>
      </w:pPr>
      <w:r>
        <w:t>Adventure games</w:t>
      </w:r>
    </w:p>
    <w:p w14:paraId="2417783A" w14:textId="6DA2FAC7" w:rsidR="00A8315A" w:rsidRDefault="00A8315A" w:rsidP="0057289B">
      <w:pPr>
        <w:ind w:left="720"/>
      </w:pPr>
      <w:r>
        <w:t>Horror games</w:t>
      </w:r>
    </w:p>
    <w:p w14:paraId="02CC2B3A" w14:textId="66D0A7CF" w:rsidR="00A8315A" w:rsidRDefault="00A8315A" w:rsidP="0057289B">
      <w:pPr>
        <w:ind w:left="720"/>
      </w:pPr>
      <w:r>
        <w:t>Sports training</w:t>
      </w:r>
    </w:p>
    <w:p w14:paraId="47461641" w14:textId="133CC0DD" w:rsidR="00A8315A" w:rsidRDefault="00743ECD" w:rsidP="0057289B">
      <w:pPr>
        <w:ind w:left="720"/>
      </w:pPr>
      <w:r>
        <w:t>Games for kids</w:t>
      </w:r>
    </w:p>
    <w:p w14:paraId="12A099C8" w14:textId="007A4672" w:rsidR="00743ECD" w:rsidRDefault="00743ECD" w:rsidP="0057289B">
      <w:pPr>
        <w:ind w:left="720"/>
      </w:pPr>
      <w:r>
        <w:t>Graphic design games</w:t>
      </w:r>
    </w:p>
    <w:p w14:paraId="1CBFA013" w14:textId="0FF3F3EA" w:rsidR="00743ECD" w:rsidRDefault="00743ECD" w:rsidP="0057289B">
      <w:pPr>
        <w:ind w:left="720"/>
      </w:pPr>
      <w:r>
        <w:t>Other, please specify</w:t>
      </w:r>
    </w:p>
    <w:p w14:paraId="2A77B076" w14:textId="77777777" w:rsidR="00C10C43" w:rsidRDefault="00C10C43"/>
    <w:p w14:paraId="0A046D3C" w14:textId="2145FD32" w:rsidR="00F90E48" w:rsidRDefault="00F90E48">
      <w:pPr>
        <w:rPr>
          <w:b/>
          <w:highlight w:val="yellow"/>
        </w:rPr>
      </w:pPr>
      <w:r w:rsidRPr="00BA5022">
        <w:rPr>
          <w:b/>
          <w:highlight w:val="yellow"/>
        </w:rPr>
        <w:t xml:space="preserve">4- </w:t>
      </w:r>
      <w:r w:rsidR="00BA5022" w:rsidRPr="00BA5022">
        <w:rPr>
          <w:b/>
          <w:highlight w:val="yellow"/>
        </w:rPr>
        <w:t>SUBJECTIVE OPINIONS AND ATTITUDES REGARDING VR</w:t>
      </w:r>
    </w:p>
    <w:p w14:paraId="150F2549" w14:textId="77777777" w:rsidR="00407B1C" w:rsidRPr="00BA5022" w:rsidRDefault="00407B1C">
      <w:pPr>
        <w:rPr>
          <w:b/>
          <w:highlight w:val="yellow"/>
        </w:rPr>
      </w:pPr>
    </w:p>
    <w:p w14:paraId="2C181B81" w14:textId="502CE515" w:rsidR="00F90E48" w:rsidRDefault="00F90E48">
      <w:r>
        <w:t>Reflect and give your opinion about the way you will use virtual reality in the future and its degree of social acceptance.</w:t>
      </w:r>
    </w:p>
    <w:p w14:paraId="635F0AC4" w14:textId="6F851766" w:rsidR="00F90E48" w:rsidRDefault="00F90E48">
      <w:r>
        <w:t xml:space="preserve">17. </w:t>
      </w:r>
      <w:r w:rsidR="002519BF">
        <w:t>For which of the following purposes would you like to use virtual reality in the future?</w:t>
      </w:r>
    </w:p>
    <w:p w14:paraId="57EB0E01" w14:textId="0F4732C4" w:rsidR="002519BF" w:rsidRDefault="004A362A" w:rsidP="0057289B">
      <w:pPr>
        <w:ind w:left="720"/>
      </w:pPr>
      <w:r>
        <w:t>Workplace</w:t>
      </w:r>
    </w:p>
    <w:p w14:paraId="3A04356A" w14:textId="77777777" w:rsidR="004A362A" w:rsidRDefault="004A362A" w:rsidP="004A362A">
      <w:pPr>
        <w:ind w:left="720"/>
      </w:pPr>
      <w:r>
        <w:t xml:space="preserve">Professional training / education </w:t>
      </w:r>
    </w:p>
    <w:p w14:paraId="3739A88F" w14:textId="6B0B96B9" w:rsidR="004A362A" w:rsidRDefault="004A362A" w:rsidP="0057289B">
      <w:pPr>
        <w:ind w:left="720"/>
      </w:pPr>
      <w:r>
        <w:t xml:space="preserve">Entertainment </w:t>
      </w:r>
    </w:p>
    <w:p w14:paraId="36A22BF2" w14:textId="33E8D992" w:rsidR="004A362A" w:rsidRDefault="004A362A" w:rsidP="0057289B">
      <w:pPr>
        <w:ind w:left="720"/>
      </w:pPr>
      <w:r>
        <w:t>Online social relations</w:t>
      </w:r>
    </w:p>
    <w:p w14:paraId="2CBEEF23" w14:textId="07EB4CBC" w:rsidR="004A362A" w:rsidRDefault="004A362A" w:rsidP="0057289B">
      <w:pPr>
        <w:ind w:left="720"/>
      </w:pPr>
      <w:r>
        <w:t>Alternative therapies</w:t>
      </w:r>
    </w:p>
    <w:p w14:paraId="5CF0409A" w14:textId="5C4CE472" w:rsidR="004A362A" w:rsidRDefault="004A362A" w:rsidP="0057289B">
      <w:pPr>
        <w:ind w:left="720"/>
      </w:pPr>
      <w:r>
        <w:t xml:space="preserve">Sports training </w:t>
      </w:r>
    </w:p>
    <w:p w14:paraId="23373C6F" w14:textId="20EE26F8" w:rsidR="004A362A" w:rsidRDefault="004A362A" w:rsidP="0057289B">
      <w:pPr>
        <w:ind w:left="720"/>
      </w:pPr>
      <w:r>
        <w:t>Sightseeing</w:t>
      </w:r>
    </w:p>
    <w:p w14:paraId="066E09D9" w14:textId="6609D883" w:rsidR="004A362A" w:rsidRDefault="004A362A" w:rsidP="0057289B">
      <w:pPr>
        <w:ind w:left="720"/>
      </w:pPr>
      <w:r>
        <w:lastRenderedPageBreak/>
        <w:t>Other, please specify</w:t>
      </w:r>
    </w:p>
    <w:p w14:paraId="117D8191" w14:textId="2EB31EF3" w:rsidR="00217EBE" w:rsidRDefault="00217EBE">
      <w:r>
        <w:t>18. In which areas do you forecast the future of virtual reality?</w:t>
      </w:r>
    </w:p>
    <w:p w14:paraId="7FE652DD" w14:textId="77777777" w:rsidR="00217EBE" w:rsidRDefault="00217EBE" w:rsidP="00217EBE">
      <w:pPr>
        <w:ind w:left="720"/>
      </w:pPr>
      <w:r>
        <w:t xml:space="preserve">Information technology </w:t>
      </w:r>
    </w:p>
    <w:p w14:paraId="4205DDED" w14:textId="77777777" w:rsidR="00217EBE" w:rsidRDefault="00217EBE" w:rsidP="00217EBE">
      <w:pPr>
        <w:ind w:left="720"/>
      </w:pPr>
      <w:r>
        <w:t>Teaching resource</w:t>
      </w:r>
    </w:p>
    <w:p w14:paraId="761F92DA" w14:textId="77777777" w:rsidR="00217EBE" w:rsidRDefault="00217EBE" w:rsidP="00217EBE">
      <w:pPr>
        <w:ind w:left="720"/>
      </w:pPr>
      <w:r>
        <w:t>Entertainment</w:t>
      </w:r>
    </w:p>
    <w:p w14:paraId="3451B985" w14:textId="77777777" w:rsidR="00217EBE" w:rsidRDefault="00217EBE" w:rsidP="00217EBE">
      <w:pPr>
        <w:ind w:left="720"/>
      </w:pPr>
      <w:r>
        <w:t xml:space="preserve">Communication </w:t>
      </w:r>
    </w:p>
    <w:p w14:paraId="3E46F4C4" w14:textId="77777777" w:rsidR="00217EBE" w:rsidRDefault="00217EBE" w:rsidP="00217EBE">
      <w:pPr>
        <w:ind w:left="720"/>
      </w:pPr>
      <w:r>
        <w:t xml:space="preserve">Psychology </w:t>
      </w:r>
    </w:p>
    <w:p w14:paraId="4328C7B0" w14:textId="77777777" w:rsidR="00217EBE" w:rsidRDefault="00217EBE" w:rsidP="00217EBE">
      <w:pPr>
        <w:ind w:left="720"/>
      </w:pPr>
      <w:r>
        <w:t>Science</w:t>
      </w:r>
    </w:p>
    <w:p w14:paraId="0E818587" w14:textId="77777777" w:rsidR="00217EBE" w:rsidRDefault="00217EBE" w:rsidP="00217EBE">
      <w:pPr>
        <w:ind w:left="720"/>
      </w:pPr>
      <w:r>
        <w:t>Advertising</w:t>
      </w:r>
    </w:p>
    <w:p w14:paraId="19EC56AD" w14:textId="77777777" w:rsidR="00217EBE" w:rsidRDefault="00217EBE" w:rsidP="00217EBE">
      <w:pPr>
        <w:ind w:left="720"/>
      </w:pPr>
      <w:r>
        <w:t>Tourism</w:t>
      </w:r>
    </w:p>
    <w:p w14:paraId="1AC5DB07" w14:textId="77777777" w:rsidR="00217EBE" w:rsidRDefault="00217EBE" w:rsidP="00217EBE">
      <w:pPr>
        <w:ind w:left="720"/>
      </w:pPr>
      <w:r>
        <w:t>Sports training</w:t>
      </w:r>
    </w:p>
    <w:p w14:paraId="33706D84" w14:textId="77777777" w:rsidR="00217EBE" w:rsidRDefault="00217EBE" w:rsidP="00217EBE">
      <w:pPr>
        <w:ind w:left="720"/>
      </w:pPr>
      <w:r>
        <w:t>Other, please specify</w:t>
      </w:r>
    </w:p>
    <w:p w14:paraId="67F00DB7" w14:textId="20ABDEF7" w:rsidR="002519BF" w:rsidRDefault="002519BF">
      <w:r>
        <w:t xml:space="preserve">19. </w:t>
      </w:r>
      <w:r w:rsidR="004442FA">
        <w:t>Which sort of restrictions may prevent the spread of virtual reality from happening in today’s society?</w:t>
      </w:r>
    </w:p>
    <w:p w14:paraId="24759809" w14:textId="6631ECF6" w:rsidR="002519BF" w:rsidRDefault="001C79B0" w:rsidP="0057289B">
      <w:pPr>
        <w:ind w:left="720"/>
      </w:pPr>
      <w:r>
        <w:t>Price</w:t>
      </w:r>
    </w:p>
    <w:p w14:paraId="245C7B4D" w14:textId="39B7C2F8" w:rsidR="001C79B0" w:rsidRDefault="001C79B0" w:rsidP="0057289B">
      <w:pPr>
        <w:ind w:left="720"/>
      </w:pPr>
      <w:r>
        <w:t>Technology gap</w:t>
      </w:r>
    </w:p>
    <w:p w14:paraId="47238BD2" w14:textId="5C0B673D" w:rsidR="001C79B0" w:rsidRDefault="001C79B0" w:rsidP="0057289B">
      <w:pPr>
        <w:ind w:left="720"/>
      </w:pPr>
      <w:r>
        <w:t>Lack of awareness of its potential</w:t>
      </w:r>
    </w:p>
    <w:p w14:paraId="1C6B50E7" w14:textId="5639AE36" w:rsidR="001C79B0" w:rsidRDefault="001C79B0" w:rsidP="0057289B">
      <w:pPr>
        <w:ind w:left="720"/>
      </w:pPr>
      <w:r>
        <w:t>Bias against technology</w:t>
      </w:r>
    </w:p>
    <w:p w14:paraId="35F013F0" w14:textId="3FEB0EAC" w:rsidR="001C79B0" w:rsidRDefault="001C79B0" w:rsidP="0057289B">
      <w:pPr>
        <w:ind w:left="720"/>
      </w:pPr>
      <w:r>
        <w:t xml:space="preserve">Home storage </w:t>
      </w:r>
    </w:p>
    <w:p w14:paraId="0A1E8F0A" w14:textId="15CC6E41" w:rsidR="001C79B0" w:rsidRDefault="001C79B0" w:rsidP="0057289B">
      <w:pPr>
        <w:ind w:left="720"/>
      </w:pPr>
      <w:r>
        <w:t>Lack of proper computer equipment</w:t>
      </w:r>
    </w:p>
    <w:p w14:paraId="5FE2AB24" w14:textId="4856752B" w:rsidR="001C79B0" w:rsidRDefault="001C79B0" w:rsidP="0057289B">
      <w:pPr>
        <w:ind w:left="720"/>
      </w:pPr>
      <w:r>
        <w:t>Other, please specify</w:t>
      </w:r>
    </w:p>
    <w:p w14:paraId="05CDEF00" w14:textId="77777777" w:rsidR="001C79B0" w:rsidRDefault="001C79B0"/>
    <w:p w14:paraId="6CDDAC8F" w14:textId="135C4E2A" w:rsidR="009D0030" w:rsidRDefault="00BA5022">
      <w:pPr>
        <w:rPr>
          <w:b/>
          <w:highlight w:val="yellow"/>
        </w:rPr>
      </w:pPr>
      <w:r w:rsidRPr="00430A52">
        <w:rPr>
          <w:b/>
          <w:highlight w:val="yellow"/>
        </w:rPr>
        <w:t>PAGE 5- BELIEFS ABOUT THE FUTURE OF VR IN EDUCATION</w:t>
      </w:r>
    </w:p>
    <w:p w14:paraId="572F52A2" w14:textId="77777777" w:rsidR="00407B1C" w:rsidRPr="00430A52" w:rsidRDefault="00407B1C">
      <w:pPr>
        <w:rPr>
          <w:b/>
          <w:highlight w:val="yellow"/>
        </w:rPr>
      </w:pPr>
      <w:bookmarkStart w:id="0" w:name="_GoBack"/>
      <w:bookmarkEnd w:id="0"/>
    </w:p>
    <w:p w14:paraId="0F31E67C" w14:textId="0F5E25F5" w:rsidR="009D0030" w:rsidRDefault="009D0030">
      <w:r>
        <w:t>Think and give your particular opinion on virtual reality.</w:t>
      </w:r>
    </w:p>
    <w:p w14:paraId="7F9EEFB0" w14:textId="6E3C2B8F" w:rsidR="009D0030" w:rsidRDefault="00EC0FAF">
      <w:r>
        <w:t>20. According to your opinion, which kind of shortcomings does virtual reality have at present?</w:t>
      </w:r>
    </w:p>
    <w:p w14:paraId="5A499903" w14:textId="524E2392" w:rsidR="00EC0FAF" w:rsidRDefault="00EC0FAF">
      <w:r>
        <w:t>21. In your view, how important is virtual reality in the realm of new information technologies?</w:t>
      </w:r>
    </w:p>
    <w:p w14:paraId="493AD1C5" w14:textId="19B57A29" w:rsidR="00EC0FAF" w:rsidRDefault="00EC0FAF">
      <w:r>
        <w:t xml:space="preserve">22. </w:t>
      </w:r>
      <w:r w:rsidR="00D97ACB">
        <w:t>According to your opinion, h</w:t>
      </w:r>
      <w:r>
        <w:t xml:space="preserve">ow important </w:t>
      </w:r>
      <w:r w:rsidR="00D97ACB">
        <w:t>is virtual reality in society?</w:t>
      </w:r>
    </w:p>
    <w:p w14:paraId="4F44B3E0" w14:textId="3EFB894C" w:rsidR="00D97ACB" w:rsidRDefault="00D97ACB">
      <w:r>
        <w:t>23. Which kind of educational value can virtual reality have in the future?</w:t>
      </w:r>
    </w:p>
    <w:p w14:paraId="25122FFD" w14:textId="796B977D" w:rsidR="00D97ACB" w:rsidRDefault="00D97ACB" w:rsidP="00D97ACB">
      <w:r>
        <w:t>24. Which kind of professional value can virtual reality have in the future?</w:t>
      </w:r>
    </w:p>
    <w:p w14:paraId="2F9F9A6F" w14:textId="69FAF82C" w:rsidR="00D97ACB" w:rsidRDefault="00D97ACB" w:rsidP="00D97ACB">
      <w:r>
        <w:t>25. What does the future hold for virtual reality?</w:t>
      </w:r>
    </w:p>
    <w:p w14:paraId="5463EA27" w14:textId="77777777" w:rsidR="00D97ACB" w:rsidRDefault="00D97ACB" w:rsidP="00D97ACB">
      <w:r>
        <w:lastRenderedPageBreak/>
        <w:t>26. Which kind of impact can virtual reality have on emotional or psychological aspects?</w:t>
      </w:r>
    </w:p>
    <w:p w14:paraId="21D27DE3" w14:textId="2A46F81F" w:rsidR="001C6B2B" w:rsidRDefault="00D97ACB" w:rsidP="00D97ACB">
      <w:r>
        <w:t xml:space="preserve">27. </w:t>
      </w:r>
      <w:r w:rsidR="001C31F5">
        <w:t xml:space="preserve">Do you consider it possible </w:t>
      </w:r>
      <w:r w:rsidR="001C6B2B">
        <w:t>the use of virtual reality in therapeutic interventions? If so, what type(s)?</w:t>
      </w:r>
    </w:p>
    <w:p w14:paraId="26BDD7F3" w14:textId="26CFB7C6" w:rsidR="00445DEB" w:rsidRDefault="00445DEB"/>
    <w:sectPr w:rsidR="00445DEB">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471B" w14:textId="77777777" w:rsidR="000C72DB" w:rsidRDefault="000C72DB" w:rsidP="00407B1C">
      <w:pPr>
        <w:spacing w:after="0" w:line="240" w:lineRule="auto"/>
      </w:pPr>
      <w:r>
        <w:separator/>
      </w:r>
    </w:p>
  </w:endnote>
  <w:endnote w:type="continuationSeparator" w:id="0">
    <w:p w14:paraId="5A2E3D64" w14:textId="77777777" w:rsidR="000C72DB" w:rsidRDefault="000C72DB" w:rsidP="0040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03457"/>
      <w:docPartObj>
        <w:docPartGallery w:val="Page Numbers (Bottom of Page)"/>
        <w:docPartUnique/>
      </w:docPartObj>
    </w:sdtPr>
    <w:sdtContent>
      <w:p w14:paraId="2802E715" w14:textId="5BCDD687" w:rsidR="00407B1C" w:rsidRDefault="00407B1C">
        <w:pPr>
          <w:pStyle w:val="Piedepgina"/>
          <w:jc w:val="center"/>
        </w:pPr>
        <w:r>
          <w:fldChar w:fldCharType="begin"/>
        </w:r>
        <w:r>
          <w:instrText>PAGE   \* MERGEFORMAT</w:instrText>
        </w:r>
        <w:r>
          <w:fldChar w:fldCharType="separate"/>
        </w:r>
        <w:r w:rsidRPr="00407B1C">
          <w:rPr>
            <w:noProof/>
            <w:lang w:val="es-ES"/>
          </w:rPr>
          <w:t>6</w:t>
        </w:r>
        <w:r>
          <w:fldChar w:fldCharType="end"/>
        </w:r>
      </w:p>
    </w:sdtContent>
  </w:sdt>
  <w:p w14:paraId="76A52F49" w14:textId="77777777" w:rsidR="00407B1C" w:rsidRDefault="00407B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C720" w14:textId="77777777" w:rsidR="000C72DB" w:rsidRDefault="000C72DB" w:rsidP="00407B1C">
      <w:pPr>
        <w:spacing w:after="0" w:line="240" w:lineRule="auto"/>
      </w:pPr>
      <w:r>
        <w:separator/>
      </w:r>
    </w:p>
  </w:footnote>
  <w:footnote w:type="continuationSeparator" w:id="0">
    <w:p w14:paraId="38F2EA90" w14:textId="77777777" w:rsidR="000C72DB" w:rsidRDefault="000C72DB" w:rsidP="00407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F60FF"/>
    <w:multiLevelType w:val="hybridMultilevel"/>
    <w:tmpl w:val="E06E7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A3"/>
    <w:rsid w:val="000016BB"/>
    <w:rsid w:val="000018AB"/>
    <w:rsid w:val="0000468C"/>
    <w:rsid w:val="00005B44"/>
    <w:rsid w:val="00013E65"/>
    <w:rsid w:val="00014BF4"/>
    <w:rsid w:val="00015B44"/>
    <w:rsid w:val="00016341"/>
    <w:rsid w:val="000201A5"/>
    <w:rsid w:val="0002307F"/>
    <w:rsid w:val="00024268"/>
    <w:rsid w:val="000249D7"/>
    <w:rsid w:val="00024A26"/>
    <w:rsid w:val="00025DE6"/>
    <w:rsid w:val="00026829"/>
    <w:rsid w:val="00026A92"/>
    <w:rsid w:val="00030A42"/>
    <w:rsid w:val="0003134C"/>
    <w:rsid w:val="000317DC"/>
    <w:rsid w:val="00031BDE"/>
    <w:rsid w:val="00032A44"/>
    <w:rsid w:val="00032F35"/>
    <w:rsid w:val="000335DC"/>
    <w:rsid w:val="00033BBB"/>
    <w:rsid w:val="0003427E"/>
    <w:rsid w:val="00035625"/>
    <w:rsid w:val="0003578F"/>
    <w:rsid w:val="00036FCE"/>
    <w:rsid w:val="00037D7E"/>
    <w:rsid w:val="000452CB"/>
    <w:rsid w:val="00045DB4"/>
    <w:rsid w:val="000506DF"/>
    <w:rsid w:val="00051D30"/>
    <w:rsid w:val="00052AF3"/>
    <w:rsid w:val="000531F6"/>
    <w:rsid w:val="000540FD"/>
    <w:rsid w:val="00054493"/>
    <w:rsid w:val="000574C4"/>
    <w:rsid w:val="00057773"/>
    <w:rsid w:val="00060A5F"/>
    <w:rsid w:val="0006242F"/>
    <w:rsid w:val="00063FAC"/>
    <w:rsid w:val="0006488C"/>
    <w:rsid w:val="00064F3C"/>
    <w:rsid w:val="00066874"/>
    <w:rsid w:val="00066EF5"/>
    <w:rsid w:val="00067B99"/>
    <w:rsid w:val="00071DF1"/>
    <w:rsid w:val="0007409D"/>
    <w:rsid w:val="000741AD"/>
    <w:rsid w:val="000742FA"/>
    <w:rsid w:val="00074461"/>
    <w:rsid w:val="000745C5"/>
    <w:rsid w:val="0007501A"/>
    <w:rsid w:val="000770EB"/>
    <w:rsid w:val="00077166"/>
    <w:rsid w:val="00077BA2"/>
    <w:rsid w:val="00081226"/>
    <w:rsid w:val="00091D85"/>
    <w:rsid w:val="0009236A"/>
    <w:rsid w:val="00094A46"/>
    <w:rsid w:val="00096AE1"/>
    <w:rsid w:val="000A00E7"/>
    <w:rsid w:val="000A03E3"/>
    <w:rsid w:val="000A0F11"/>
    <w:rsid w:val="000A1FB9"/>
    <w:rsid w:val="000A361C"/>
    <w:rsid w:val="000A7183"/>
    <w:rsid w:val="000B1A24"/>
    <w:rsid w:val="000B29B8"/>
    <w:rsid w:val="000B3CDA"/>
    <w:rsid w:val="000B3FD3"/>
    <w:rsid w:val="000B5F71"/>
    <w:rsid w:val="000B6240"/>
    <w:rsid w:val="000C0071"/>
    <w:rsid w:val="000C0A33"/>
    <w:rsid w:val="000C2D26"/>
    <w:rsid w:val="000C3AA2"/>
    <w:rsid w:val="000C4150"/>
    <w:rsid w:val="000C63A9"/>
    <w:rsid w:val="000C72DB"/>
    <w:rsid w:val="000D0A2D"/>
    <w:rsid w:val="000D0D19"/>
    <w:rsid w:val="000D115D"/>
    <w:rsid w:val="000D18D9"/>
    <w:rsid w:val="000D3CB6"/>
    <w:rsid w:val="000D41D0"/>
    <w:rsid w:val="000D4D34"/>
    <w:rsid w:val="000D5F96"/>
    <w:rsid w:val="000E1CB6"/>
    <w:rsid w:val="000E1E57"/>
    <w:rsid w:val="000E20CE"/>
    <w:rsid w:val="000E287D"/>
    <w:rsid w:val="000E31B1"/>
    <w:rsid w:val="000E360D"/>
    <w:rsid w:val="000E3D2E"/>
    <w:rsid w:val="000E47AE"/>
    <w:rsid w:val="000E4986"/>
    <w:rsid w:val="000E4C60"/>
    <w:rsid w:val="000E4D1F"/>
    <w:rsid w:val="000E515C"/>
    <w:rsid w:val="000E6190"/>
    <w:rsid w:val="000E6960"/>
    <w:rsid w:val="000E6F5E"/>
    <w:rsid w:val="000E7E7A"/>
    <w:rsid w:val="000F5092"/>
    <w:rsid w:val="000F5FEB"/>
    <w:rsid w:val="000F6D95"/>
    <w:rsid w:val="00100ADA"/>
    <w:rsid w:val="0010273F"/>
    <w:rsid w:val="00103275"/>
    <w:rsid w:val="00106341"/>
    <w:rsid w:val="0010655D"/>
    <w:rsid w:val="00106F2F"/>
    <w:rsid w:val="00107EEF"/>
    <w:rsid w:val="001110D2"/>
    <w:rsid w:val="00111972"/>
    <w:rsid w:val="00111995"/>
    <w:rsid w:val="001119EC"/>
    <w:rsid w:val="00112F5C"/>
    <w:rsid w:val="00115E78"/>
    <w:rsid w:val="00115EA6"/>
    <w:rsid w:val="00117128"/>
    <w:rsid w:val="00117F16"/>
    <w:rsid w:val="00120134"/>
    <w:rsid w:val="00120D47"/>
    <w:rsid w:val="00122812"/>
    <w:rsid w:val="00122E93"/>
    <w:rsid w:val="00123E42"/>
    <w:rsid w:val="0012453C"/>
    <w:rsid w:val="00124723"/>
    <w:rsid w:val="00124BFE"/>
    <w:rsid w:val="00126797"/>
    <w:rsid w:val="001269CE"/>
    <w:rsid w:val="00127524"/>
    <w:rsid w:val="00131809"/>
    <w:rsid w:val="0013301F"/>
    <w:rsid w:val="0013324D"/>
    <w:rsid w:val="0013603B"/>
    <w:rsid w:val="0014058B"/>
    <w:rsid w:val="00142FB6"/>
    <w:rsid w:val="0014449D"/>
    <w:rsid w:val="0014451D"/>
    <w:rsid w:val="001500AF"/>
    <w:rsid w:val="001506BC"/>
    <w:rsid w:val="00150E2A"/>
    <w:rsid w:val="00152684"/>
    <w:rsid w:val="00153D69"/>
    <w:rsid w:val="00156B3E"/>
    <w:rsid w:val="00156EF9"/>
    <w:rsid w:val="0015764B"/>
    <w:rsid w:val="001613EA"/>
    <w:rsid w:val="00162096"/>
    <w:rsid w:val="00162CB3"/>
    <w:rsid w:val="00163947"/>
    <w:rsid w:val="00165C3B"/>
    <w:rsid w:val="0016706D"/>
    <w:rsid w:val="0016726C"/>
    <w:rsid w:val="00170AD4"/>
    <w:rsid w:val="0017100B"/>
    <w:rsid w:val="00174753"/>
    <w:rsid w:val="00175EE6"/>
    <w:rsid w:val="00176DE4"/>
    <w:rsid w:val="00181482"/>
    <w:rsid w:val="0018169C"/>
    <w:rsid w:val="00181AD1"/>
    <w:rsid w:val="00184062"/>
    <w:rsid w:val="00184EF5"/>
    <w:rsid w:val="0018783A"/>
    <w:rsid w:val="001878E3"/>
    <w:rsid w:val="001904E3"/>
    <w:rsid w:val="0019097A"/>
    <w:rsid w:val="001909B1"/>
    <w:rsid w:val="001918A9"/>
    <w:rsid w:val="0019191D"/>
    <w:rsid w:val="001922B5"/>
    <w:rsid w:val="001923E3"/>
    <w:rsid w:val="001A2F1F"/>
    <w:rsid w:val="001A3706"/>
    <w:rsid w:val="001A4576"/>
    <w:rsid w:val="001A53DD"/>
    <w:rsid w:val="001A594F"/>
    <w:rsid w:val="001A6234"/>
    <w:rsid w:val="001A6C93"/>
    <w:rsid w:val="001A7D43"/>
    <w:rsid w:val="001B2670"/>
    <w:rsid w:val="001B2BD9"/>
    <w:rsid w:val="001B3049"/>
    <w:rsid w:val="001B53E3"/>
    <w:rsid w:val="001B5F37"/>
    <w:rsid w:val="001B6C6E"/>
    <w:rsid w:val="001C0811"/>
    <w:rsid w:val="001C262B"/>
    <w:rsid w:val="001C2896"/>
    <w:rsid w:val="001C2C9A"/>
    <w:rsid w:val="001C31F5"/>
    <w:rsid w:val="001C4F79"/>
    <w:rsid w:val="001C4FB0"/>
    <w:rsid w:val="001C6B2B"/>
    <w:rsid w:val="001C6D8F"/>
    <w:rsid w:val="001C75C2"/>
    <w:rsid w:val="001C79B0"/>
    <w:rsid w:val="001D1362"/>
    <w:rsid w:val="001D1E0D"/>
    <w:rsid w:val="001D2EE8"/>
    <w:rsid w:val="001D412D"/>
    <w:rsid w:val="001D4876"/>
    <w:rsid w:val="001D4CB3"/>
    <w:rsid w:val="001D6139"/>
    <w:rsid w:val="001D61BD"/>
    <w:rsid w:val="001D6EC8"/>
    <w:rsid w:val="001E015E"/>
    <w:rsid w:val="001E260E"/>
    <w:rsid w:val="001E34B0"/>
    <w:rsid w:val="001E67B4"/>
    <w:rsid w:val="001E78C7"/>
    <w:rsid w:val="001E7A5B"/>
    <w:rsid w:val="001F212C"/>
    <w:rsid w:val="001F23E6"/>
    <w:rsid w:val="001F4D28"/>
    <w:rsid w:val="001F5018"/>
    <w:rsid w:val="001F5211"/>
    <w:rsid w:val="001F52FB"/>
    <w:rsid w:val="001F6985"/>
    <w:rsid w:val="001F7346"/>
    <w:rsid w:val="0020031E"/>
    <w:rsid w:val="00200CD9"/>
    <w:rsid w:val="00201C8B"/>
    <w:rsid w:val="002033A2"/>
    <w:rsid w:val="00203DBC"/>
    <w:rsid w:val="00203E7E"/>
    <w:rsid w:val="00204023"/>
    <w:rsid w:val="00204C60"/>
    <w:rsid w:val="00204F1C"/>
    <w:rsid w:val="00205B60"/>
    <w:rsid w:val="002110DB"/>
    <w:rsid w:val="00211815"/>
    <w:rsid w:val="00212EAC"/>
    <w:rsid w:val="002141CB"/>
    <w:rsid w:val="00215825"/>
    <w:rsid w:val="002165AD"/>
    <w:rsid w:val="00217213"/>
    <w:rsid w:val="00217A64"/>
    <w:rsid w:val="00217EBE"/>
    <w:rsid w:val="0022044F"/>
    <w:rsid w:val="00222CCD"/>
    <w:rsid w:val="00223D40"/>
    <w:rsid w:val="00224CF5"/>
    <w:rsid w:val="00225229"/>
    <w:rsid w:val="0022691E"/>
    <w:rsid w:val="00227809"/>
    <w:rsid w:val="002302A7"/>
    <w:rsid w:val="0023150D"/>
    <w:rsid w:val="0023350A"/>
    <w:rsid w:val="00233636"/>
    <w:rsid w:val="00234003"/>
    <w:rsid w:val="00234534"/>
    <w:rsid w:val="002346D2"/>
    <w:rsid w:val="00234E98"/>
    <w:rsid w:val="00236B4B"/>
    <w:rsid w:val="002370D8"/>
    <w:rsid w:val="0024258C"/>
    <w:rsid w:val="00243775"/>
    <w:rsid w:val="00243FA0"/>
    <w:rsid w:val="00246222"/>
    <w:rsid w:val="002470E6"/>
    <w:rsid w:val="002519BF"/>
    <w:rsid w:val="00253AD5"/>
    <w:rsid w:val="002554A4"/>
    <w:rsid w:val="00257B78"/>
    <w:rsid w:val="002608FC"/>
    <w:rsid w:val="002615CB"/>
    <w:rsid w:val="002622AB"/>
    <w:rsid w:val="00262981"/>
    <w:rsid w:val="00263F7A"/>
    <w:rsid w:val="00264FDB"/>
    <w:rsid w:val="002650A1"/>
    <w:rsid w:val="00266FC7"/>
    <w:rsid w:val="0027106A"/>
    <w:rsid w:val="00272B08"/>
    <w:rsid w:val="002740E5"/>
    <w:rsid w:val="00274726"/>
    <w:rsid w:val="00274749"/>
    <w:rsid w:val="002761F8"/>
    <w:rsid w:val="002803DC"/>
    <w:rsid w:val="00281752"/>
    <w:rsid w:val="0028234F"/>
    <w:rsid w:val="00282685"/>
    <w:rsid w:val="002869E7"/>
    <w:rsid w:val="00287E10"/>
    <w:rsid w:val="00294209"/>
    <w:rsid w:val="00294836"/>
    <w:rsid w:val="0029541C"/>
    <w:rsid w:val="002A162E"/>
    <w:rsid w:val="002A177F"/>
    <w:rsid w:val="002A3498"/>
    <w:rsid w:val="002A4AFD"/>
    <w:rsid w:val="002A5085"/>
    <w:rsid w:val="002B02B3"/>
    <w:rsid w:val="002B0B0A"/>
    <w:rsid w:val="002B1B35"/>
    <w:rsid w:val="002B3238"/>
    <w:rsid w:val="002B43C9"/>
    <w:rsid w:val="002B58E3"/>
    <w:rsid w:val="002B5923"/>
    <w:rsid w:val="002B6974"/>
    <w:rsid w:val="002B77C8"/>
    <w:rsid w:val="002C365F"/>
    <w:rsid w:val="002C6037"/>
    <w:rsid w:val="002C655F"/>
    <w:rsid w:val="002D0B3A"/>
    <w:rsid w:val="002D135A"/>
    <w:rsid w:val="002D387D"/>
    <w:rsid w:val="002D3FA8"/>
    <w:rsid w:val="002D419F"/>
    <w:rsid w:val="002E0F24"/>
    <w:rsid w:val="002E0FEB"/>
    <w:rsid w:val="002E13DA"/>
    <w:rsid w:val="002E2651"/>
    <w:rsid w:val="002E364C"/>
    <w:rsid w:val="002E38AE"/>
    <w:rsid w:val="002E686C"/>
    <w:rsid w:val="002E6B80"/>
    <w:rsid w:val="002F253A"/>
    <w:rsid w:val="002F40DC"/>
    <w:rsid w:val="002F49F2"/>
    <w:rsid w:val="002F560D"/>
    <w:rsid w:val="002F5A89"/>
    <w:rsid w:val="002F633D"/>
    <w:rsid w:val="002F74A9"/>
    <w:rsid w:val="002F7BF1"/>
    <w:rsid w:val="00302E61"/>
    <w:rsid w:val="00303E87"/>
    <w:rsid w:val="0030468D"/>
    <w:rsid w:val="00304FE6"/>
    <w:rsid w:val="00305424"/>
    <w:rsid w:val="0030785D"/>
    <w:rsid w:val="00307EA2"/>
    <w:rsid w:val="003123A2"/>
    <w:rsid w:val="00312745"/>
    <w:rsid w:val="00312FD1"/>
    <w:rsid w:val="00315005"/>
    <w:rsid w:val="003158A3"/>
    <w:rsid w:val="003167D5"/>
    <w:rsid w:val="00317D11"/>
    <w:rsid w:val="003202D5"/>
    <w:rsid w:val="00321412"/>
    <w:rsid w:val="00321B41"/>
    <w:rsid w:val="003227C9"/>
    <w:rsid w:val="00323322"/>
    <w:rsid w:val="00323EF0"/>
    <w:rsid w:val="00324160"/>
    <w:rsid w:val="00324F25"/>
    <w:rsid w:val="00325E1A"/>
    <w:rsid w:val="0032751E"/>
    <w:rsid w:val="00330D5E"/>
    <w:rsid w:val="00331C21"/>
    <w:rsid w:val="00332DED"/>
    <w:rsid w:val="00333489"/>
    <w:rsid w:val="00334DCB"/>
    <w:rsid w:val="00336F9C"/>
    <w:rsid w:val="00337A13"/>
    <w:rsid w:val="003415D9"/>
    <w:rsid w:val="00342338"/>
    <w:rsid w:val="00342B25"/>
    <w:rsid w:val="00342D77"/>
    <w:rsid w:val="00342EC8"/>
    <w:rsid w:val="00343D9E"/>
    <w:rsid w:val="003457AC"/>
    <w:rsid w:val="003459FF"/>
    <w:rsid w:val="00346F96"/>
    <w:rsid w:val="003478C4"/>
    <w:rsid w:val="00347CD1"/>
    <w:rsid w:val="0035215A"/>
    <w:rsid w:val="00352D75"/>
    <w:rsid w:val="00353C6A"/>
    <w:rsid w:val="00354994"/>
    <w:rsid w:val="0035605A"/>
    <w:rsid w:val="00361ED0"/>
    <w:rsid w:val="00364805"/>
    <w:rsid w:val="00365A45"/>
    <w:rsid w:val="00365E14"/>
    <w:rsid w:val="00366A6A"/>
    <w:rsid w:val="00367235"/>
    <w:rsid w:val="00367391"/>
    <w:rsid w:val="00367610"/>
    <w:rsid w:val="00372DCE"/>
    <w:rsid w:val="00374A79"/>
    <w:rsid w:val="00375843"/>
    <w:rsid w:val="00375C67"/>
    <w:rsid w:val="0037700E"/>
    <w:rsid w:val="00377868"/>
    <w:rsid w:val="0038016D"/>
    <w:rsid w:val="00380347"/>
    <w:rsid w:val="00381636"/>
    <w:rsid w:val="00381972"/>
    <w:rsid w:val="00382029"/>
    <w:rsid w:val="003827F3"/>
    <w:rsid w:val="00382970"/>
    <w:rsid w:val="003836D8"/>
    <w:rsid w:val="00383AE5"/>
    <w:rsid w:val="003848B6"/>
    <w:rsid w:val="003850E6"/>
    <w:rsid w:val="00386B93"/>
    <w:rsid w:val="00390D83"/>
    <w:rsid w:val="00390D8B"/>
    <w:rsid w:val="0039157F"/>
    <w:rsid w:val="00392647"/>
    <w:rsid w:val="00393599"/>
    <w:rsid w:val="003945F6"/>
    <w:rsid w:val="003947DD"/>
    <w:rsid w:val="0039581C"/>
    <w:rsid w:val="003A1D6F"/>
    <w:rsid w:val="003A2D95"/>
    <w:rsid w:val="003A30A2"/>
    <w:rsid w:val="003A3B0D"/>
    <w:rsid w:val="003A5684"/>
    <w:rsid w:val="003A583F"/>
    <w:rsid w:val="003A6A8C"/>
    <w:rsid w:val="003B00A9"/>
    <w:rsid w:val="003B2C40"/>
    <w:rsid w:val="003B3534"/>
    <w:rsid w:val="003B4185"/>
    <w:rsid w:val="003B41C8"/>
    <w:rsid w:val="003B4B22"/>
    <w:rsid w:val="003B50CA"/>
    <w:rsid w:val="003B5CE9"/>
    <w:rsid w:val="003B61D7"/>
    <w:rsid w:val="003C00BF"/>
    <w:rsid w:val="003C15A4"/>
    <w:rsid w:val="003C2240"/>
    <w:rsid w:val="003C3462"/>
    <w:rsid w:val="003C53C3"/>
    <w:rsid w:val="003C56C9"/>
    <w:rsid w:val="003D01C1"/>
    <w:rsid w:val="003D038B"/>
    <w:rsid w:val="003D15EF"/>
    <w:rsid w:val="003D1C44"/>
    <w:rsid w:val="003D2D39"/>
    <w:rsid w:val="003D7798"/>
    <w:rsid w:val="003D7991"/>
    <w:rsid w:val="003D7AF4"/>
    <w:rsid w:val="003E0291"/>
    <w:rsid w:val="003E0D52"/>
    <w:rsid w:val="003E1014"/>
    <w:rsid w:val="003E329A"/>
    <w:rsid w:val="003E45BC"/>
    <w:rsid w:val="003E472E"/>
    <w:rsid w:val="003E6805"/>
    <w:rsid w:val="003E685C"/>
    <w:rsid w:val="003F4485"/>
    <w:rsid w:val="003F5312"/>
    <w:rsid w:val="0040246C"/>
    <w:rsid w:val="0040333F"/>
    <w:rsid w:val="00403844"/>
    <w:rsid w:val="00403D9B"/>
    <w:rsid w:val="004051A2"/>
    <w:rsid w:val="00405939"/>
    <w:rsid w:val="004059D8"/>
    <w:rsid w:val="00405F97"/>
    <w:rsid w:val="00407B1C"/>
    <w:rsid w:val="00410567"/>
    <w:rsid w:val="00410820"/>
    <w:rsid w:val="004123D6"/>
    <w:rsid w:val="004130A6"/>
    <w:rsid w:val="00414F33"/>
    <w:rsid w:val="00415931"/>
    <w:rsid w:val="004162F0"/>
    <w:rsid w:val="00420288"/>
    <w:rsid w:val="00421CAE"/>
    <w:rsid w:val="00421D36"/>
    <w:rsid w:val="00423D33"/>
    <w:rsid w:val="00424D1E"/>
    <w:rsid w:val="00425B1C"/>
    <w:rsid w:val="00425BA7"/>
    <w:rsid w:val="00425F19"/>
    <w:rsid w:val="00426027"/>
    <w:rsid w:val="00430A52"/>
    <w:rsid w:val="004314FE"/>
    <w:rsid w:val="00432D2D"/>
    <w:rsid w:val="00433139"/>
    <w:rsid w:val="00434110"/>
    <w:rsid w:val="004353BB"/>
    <w:rsid w:val="004366A0"/>
    <w:rsid w:val="00436ACE"/>
    <w:rsid w:val="004370F8"/>
    <w:rsid w:val="00437E24"/>
    <w:rsid w:val="004406B7"/>
    <w:rsid w:val="00440BC0"/>
    <w:rsid w:val="00441F57"/>
    <w:rsid w:val="0044297C"/>
    <w:rsid w:val="00443710"/>
    <w:rsid w:val="00443D73"/>
    <w:rsid w:val="00443DBA"/>
    <w:rsid w:val="00443FF8"/>
    <w:rsid w:val="004442FA"/>
    <w:rsid w:val="00444DFC"/>
    <w:rsid w:val="00445DEB"/>
    <w:rsid w:val="00446C7D"/>
    <w:rsid w:val="00447FEC"/>
    <w:rsid w:val="004530F1"/>
    <w:rsid w:val="004544DE"/>
    <w:rsid w:val="0045491B"/>
    <w:rsid w:val="004568B8"/>
    <w:rsid w:val="0046070E"/>
    <w:rsid w:val="004613B1"/>
    <w:rsid w:val="004617FD"/>
    <w:rsid w:val="004643D4"/>
    <w:rsid w:val="00466401"/>
    <w:rsid w:val="0046664F"/>
    <w:rsid w:val="00466BF8"/>
    <w:rsid w:val="00470E7D"/>
    <w:rsid w:val="00471B4B"/>
    <w:rsid w:val="004720B8"/>
    <w:rsid w:val="0047232D"/>
    <w:rsid w:val="0047259D"/>
    <w:rsid w:val="00473626"/>
    <w:rsid w:val="004760E8"/>
    <w:rsid w:val="00476699"/>
    <w:rsid w:val="004766F4"/>
    <w:rsid w:val="004768C0"/>
    <w:rsid w:val="00481E1C"/>
    <w:rsid w:val="004846EC"/>
    <w:rsid w:val="0048499E"/>
    <w:rsid w:val="004861CD"/>
    <w:rsid w:val="004868A8"/>
    <w:rsid w:val="00486949"/>
    <w:rsid w:val="004908B9"/>
    <w:rsid w:val="004912E4"/>
    <w:rsid w:val="004A0C96"/>
    <w:rsid w:val="004A1B6B"/>
    <w:rsid w:val="004A362A"/>
    <w:rsid w:val="004A401C"/>
    <w:rsid w:val="004A5E85"/>
    <w:rsid w:val="004A600E"/>
    <w:rsid w:val="004A65FD"/>
    <w:rsid w:val="004A6AFA"/>
    <w:rsid w:val="004A7E58"/>
    <w:rsid w:val="004B3966"/>
    <w:rsid w:val="004B3C4A"/>
    <w:rsid w:val="004B4756"/>
    <w:rsid w:val="004B5702"/>
    <w:rsid w:val="004C082D"/>
    <w:rsid w:val="004C0FBD"/>
    <w:rsid w:val="004C100B"/>
    <w:rsid w:val="004C1447"/>
    <w:rsid w:val="004C1CD0"/>
    <w:rsid w:val="004C66F6"/>
    <w:rsid w:val="004C7A73"/>
    <w:rsid w:val="004D0F9A"/>
    <w:rsid w:val="004D1920"/>
    <w:rsid w:val="004D1C69"/>
    <w:rsid w:val="004D248D"/>
    <w:rsid w:val="004D2FAF"/>
    <w:rsid w:val="004D55CD"/>
    <w:rsid w:val="004D5603"/>
    <w:rsid w:val="004D629B"/>
    <w:rsid w:val="004D6E67"/>
    <w:rsid w:val="004E1633"/>
    <w:rsid w:val="004E1C65"/>
    <w:rsid w:val="004E1E75"/>
    <w:rsid w:val="004E22A2"/>
    <w:rsid w:val="004E3679"/>
    <w:rsid w:val="004E5C90"/>
    <w:rsid w:val="004E6A37"/>
    <w:rsid w:val="004F1BF2"/>
    <w:rsid w:val="004F23A4"/>
    <w:rsid w:val="004F2678"/>
    <w:rsid w:val="004F33DD"/>
    <w:rsid w:val="004F5613"/>
    <w:rsid w:val="004F5624"/>
    <w:rsid w:val="004F5C0B"/>
    <w:rsid w:val="00501E1A"/>
    <w:rsid w:val="005061FC"/>
    <w:rsid w:val="005066F2"/>
    <w:rsid w:val="005069B9"/>
    <w:rsid w:val="0050715E"/>
    <w:rsid w:val="00507523"/>
    <w:rsid w:val="005121A3"/>
    <w:rsid w:val="0051235B"/>
    <w:rsid w:val="00514717"/>
    <w:rsid w:val="00514E1F"/>
    <w:rsid w:val="00515490"/>
    <w:rsid w:val="00515C9E"/>
    <w:rsid w:val="00516B14"/>
    <w:rsid w:val="005171EE"/>
    <w:rsid w:val="005175AD"/>
    <w:rsid w:val="00521201"/>
    <w:rsid w:val="00521D0B"/>
    <w:rsid w:val="005224F4"/>
    <w:rsid w:val="005315D4"/>
    <w:rsid w:val="00532B99"/>
    <w:rsid w:val="00533888"/>
    <w:rsid w:val="00533D8D"/>
    <w:rsid w:val="0053411E"/>
    <w:rsid w:val="00534F35"/>
    <w:rsid w:val="00535342"/>
    <w:rsid w:val="005356F7"/>
    <w:rsid w:val="005360F3"/>
    <w:rsid w:val="00536321"/>
    <w:rsid w:val="005366BB"/>
    <w:rsid w:val="005369BB"/>
    <w:rsid w:val="00537A17"/>
    <w:rsid w:val="00540E45"/>
    <w:rsid w:val="0054260B"/>
    <w:rsid w:val="00547DAF"/>
    <w:rsid w:val="005533CE"/>
    <w:rsid w:val="005534B5"/>
    <w:rsid w:val="00553757"/>
    <w:rsid w:val="00553E5F"/>
    <w:rsid w:val="0055408C"/>
    <w:rsid w:val="00554734"/>
    <w:rsid w:val="00554F15"/>
    <w:rsid w:val="00555DA7"/>
    <w:rsid w:val="0055729E"/>
    <w:rsid w:val="00557B40"/>
    <w:rsid w:val="005610A0"/>
    <w:rsid w:val="00562052"/>
    <w:rsid w:val="005621C0"/>
    <w:rsid w:val="0056299C"/>
    <w:rsid w:val="00562D38"/>
    <w:rsid w:val="00562EBE"/>
    <w:rsid w:val="00564E83"/>
    <w:rsid w:val="0056680C"/>
    <w:rsid w:val="00566BDA"/>
    <w:rsid w:val="00567417"/>
    <w:rsid w:val="0057289B"/>
    <w:rsid w:val="00572FD5"/>
    <w:rsid w:val="005733E8"/>
    <w:rsid w:val="00574156"/>
    <w:rsid w:val="005765FA"/>
    <w:rsid w:val="00576887"/>
    <w:rsid w:val="0058185E"/>
    <w:rsid w:val="005854E1"/>
    <w:rsid w:val="00586D14"/>
    <w:rsid w:val="0059129C"/>
    <w:rsid w:val="00591840"/>
    <w:rsid w:val="00591E33"/>
    <w:rsid w:val="0059279E"/>
    <w:rsid w:val="0059418D"/>
    <w:rsid w:val="0059552D"/>
    <w:rsid w:val="00595596"/>
    <w:rsid w:val="00595788"/>
    <w:rsid w:val="00595AB8"/>
    <w:rsid w:val="00596A5D"/>
    <w:rsid w:val="00596DE4"/>
    <w:rsid w:val="0059760E"/>
    <w:rsid w:val="00597B01"/>
    <w:rsid w:val="005A0983"/>
    <w:rsid w:val="005A108D"/>
    <w:rsid w:val="005A1E67"/>
    <w:rsid w:val="005A27C6"/>
    <w:rsid w:val="005A29A8"/>
    <w:rsid w:val="005A494C"/>
    <w:rsid w:val="005A54E1"/>
    <w:rsid w:val="005A5DF5"/>
    <w:rsid w:val="005A7612"/>
    <w:rsid w:val="005A7642"/>
    <w:rsid w:val="005B00B6"/>
    <w:rsid w:val="005B2CFF"/>
    <w:rsid w:val="005B3F13"/>
    <w:rsid w:val="005B62E6"/>
    <w:rsid w:val="005B64ED"/>
    <w:rsid w:val="005C01A0"/>
    <w:rsid w:val="005C404D"/>
    <w:rsid w:val="005C439D"/>
    <w:rsid w:val="005C721E"/>
    <w:rsid w:val="005C7A33"/>
    <w:rsid w:val="005D0FAA"/>
    <w:rsid w:val="005D352A"/>
    <w:rsid w:val="005D3D19"/>
    <w:rsid w:val="005D413C"/>
    <w:rsid w:val="005D4974"/>
    <w:rsid w:val="005D5EB3"/>
    <w:rsid w:val="005E05F9"/>
    <w:rsid w:val="005E0B68"/>
    <w:rsid w:val="005E1179"/>
    <w:rsid w:val="005E1F3F"/>
    <w:rsid w:val="005E2311"/>
    <w:rsid w:val="005E269A"/>
    <w:rsid w:val="005E2EF6"/>
    <w:rsid w:val="005E34BE"/>
    <w:rsid w:val="005E43E3"/>
    <w:rsid w:val="005E45A8"/>
    <w:rsid w:val="005E50B2"/>
    <w:rsid w:val="005E5234"/>
    <w:rsid w:val="005E729F"/>
    <w:rsid w:val="005F0C27"/>
    <w:rsid w:val="005F1431"/>
    <w:rsid w:val="005F1EEA"/>
    <w:rsid w:val="005F250B"/>
    <w:rsid w:val="005F26F7"/>
    <w:rsid w:val="005F428C"/>
    <w:rsid w:val="005F50BE"/>
    <w:rsid w:val="005F5653"/>
    <w:rsid w:val="00600167"/>
    <w:rsid w:val="00600EDB"/>
    <w:rsid w:val="00600FE5"/>
    <w:rsid w:val="006029F4"/>
    <w:rsid w:val="0060399E"/>
    <w:rsid w:val="006039AA"/>
    <w:rsid w:val="0060475D"/>
    <w:rsid w:val="00605AAE"/>
    <w:rsid w:val="0060731D"/>
    <w:rsid w:val="00607620"/>
    <w:rsid w:val="00607E87"/>
    <w:rsid w:val="00612848"/>
    <w:rsid w:val="006131F5"/>
    <w:rsid w:val="00613C07"/>
    <w:rsid w:val="00617ABD"/>
    <w:rsid w:val="006209CE"/>
    <w:rsid w:val="00625D2E"/>
    <w:rsid w:val="0062685A"/>
    <w:rsid w:val="00626CAE"/>
    <w:rsid w:val="00627CD1"/>
    <w:rsid w:val="00627FCD"/>
    <w:rsid w:val="00630823"/>
    <w:rsid w:val="00630FEF"/>
    <w:rsid w:val="006321FE"/>
    <w:rsid w:val="006326A3"/>
    <w:rsid w:val="00632F65"/>
    <w:rsid w:val="0063454F"/>
    <w:rsid w:val="0063492D"/>
    <w:rsid w:val="00635AE2"/>
    <w:rsid w:val="00636A0E"/>
    <w:rsid w:val="0063742F"/>
    <w:rsid w:val="0064253E"/>
    <w:rsid w:val="006453DE"/>
    <w:rsid w:val="00645EB8"/>
    <w:rsid w:val="00646385"/>
    <w:rsid w:val="00646C91"/>
    <w:rsid w:val="00650FF5"/>
    <w:rsid w:val="0065272E"/>
    <w:rsid w:val="00652F4B"/>
    <w:rsid w:val="00652FC5"/>
    <w:rsid w:val="00653F0E"/>
    <w:rsid w:val="006557D5"/>
    <w:rsid w:val="00655BD0"/>
    <w:rsid w:val="006560F3"/>
    <w:rsid w:val="00656F0C"/>
    <w:rsid w:val="006570B9"/>
    <w:rsid w:val="0066040C"/>
    <w:rsid w:val="00660599"/>
    <w:rsid w:val="00661615"/>
    <w:rsid w:val="006633ED"/>
    <w:rsid w:val="0066660F"/>
    <w:rsid w:val="00667167"/>
    <w:rsid w:val="00667357"/>
    <w:rsid w:val="00670207"/>
    <w:rsid w:val="0067033D"/>
    <w:rsid w:val="00670539"/>
    <w:rsid w:val="00670D0C"/>
    <w:rsid w:val="00672F0F"/>
    <w:rsid w:val="006734D3"/>
    <w:rsid w:val="0067398F"/>
    <w:rsid w:val="00677D78"/>
    <w:rsid w:val="00682CCB"/>
    <w:rsid w:val="00685DBF"/>
    <w:rsid w:val="0068625A"/>
    <w:rsid w:val="0069092D"/>
    <w:rsid w:val="00691B62"/>
    <w:rsid w:val="00692E8F"/>
    <w:rsid w:val="006931EC"/>
    <w:rsid w:val="00694F0B"/>
    <w:rsid w:val="006954F0"/>
    <w:rsid w:val="0069721B"/>
    <w:rsid w:val="006A0EE2"/>
    <w:rsid w:val="006A23D1"/>
    <w:rsid w:val="006A36DC"/>
    <w:rsid w:val="006A4D39"/>
    <w:rsid w:val="006A5473"/>
    <w:rsid w:val="006A5DD1"/>
    <w:rsid w:val="006A5FE2"/>
    <w:rsid w:val="006B1D1E"/>
    <w:rsid w:val="006B33CF"/>
    <w:rsid w:val="006B33DB"/>
    <w:rsid w:val="006B465A"/>
    <w:rsid w:val="006B5A0F"/>
    <w:rsid w:val="006B7CC2"/>
    <w:rsid w:val="006C0373"/>
    <w:rsid w:val="006C10CA"/>
    <w:rsid w:val="006C3B63"/>
    <w:rsid w:val="006C3D1A"/>
    <w:rsid w:val="006D1032"/>
    <w:rsid w:val="006D1414"/>
    <w:rsid w:val="006D1C50"/>
    <w:rsid w:val="006D21DA"/>
    <w:rsid w:val="006D3578"/>
    <w:rsid w:val="006D6067"/>
    <w:rsid w:val="006E058B"/>
    <w:rsid w:val="006E458D"/>
    <w:rsid w:val="006E5BFB"/>
    <w:rsid w:val="006E706C"/>
    <w:rsid w:val="006E7C1A"/>
    <w:rsid w:val="006F0C3A"/>
    <w:rsid w:val="006F1576"/>
    <w:rsid w:val="006F4643"/>
    <w:rsid w:val="006F5D7A"/>
    <w:rsid w:val="006F6D73"/>
    <w:rsid w:val="006F76D8"/>
    <w:rsid w:val="00701315"/>
    <w:rsid w:val="007019E7"/>
    <w:rsid w:val="00702177"/>
    <w:rsid w:val="00702679"/>
    <w:rsid w:val="00702A00"/>
    <w:rsid w:val="00703766"/>
    <w:rsid w:val="00704CAA"/>
    <w:rsid w:val="007051F6"/>
    <w:rsid w:val="0070751F"/>
    <w:rsid w:val="00707548"/>
    <w:rsid w:val="0071087E"/>
    <w:rsid w:val="00710880"/>
    <w:rsid w:val="00711A70"/>
    <w:rsid w:val="00712493"/>
    <w:rsid w:val="00713971"/>
    <w:rsid w:val="0071461E"/>
    <w:rsid w:val="00714CED"/>
    <w:rsid w:val="007150F0"/>
    <w:rsid w:val="00715309"/>
    <w:rsid w:val="00715567"/>
    <w:rsid w:val="0071562C"/>
    <w:rsid w:val="0072094A"/>
    <w:rsid w:val="00720994"/>
    <w:rsid w:val="00723B1A"/>
    <w:rsid w:val="00723BF4"/>
    <w:rsid w:val="007246CC"/>
    <w:rsid w:val="00725DAF"/>
    <w:rsid w:val="00731026"/>
    <w:rsid w:val="0073152A"/>
    <w:rsid w:val="0073279D"/>
    <w:rsid w:val="00732EA5"/>
    <w:rsid w:val="00735621"/>
    <w:rsid w:val="007356E3"/>
    <w:rsid w:val="007365E4"/>
    <w:rsid w:val="00736C80"/>
    <w:rsid w:val="00740898"/>
    <w:rsid w:val="00743D4D"/>
    <w:rsid w:val="00743ECD"/>
    <w:rsid w:val="007441B0"/>
    <w:rsid w:val="007454F5"/>
    <w:rsid w:val="007462E5"/>
    <w:rsid w:val="0075063B"/>
    <w:rsid w:val="00751B9D"/>
    <w:rsid w:val="007540C7"/>
    <w:rsid w:val="007546C7"/>
    <w:rsid w:val="0075665A"/>
    <w:rsid w:val="00756CC4"/>
    <w:rsid w:val="00760B68"/>
    <w:rsid w:val="00761201"/>
    <w:rsid w:val="00761D95"/>
    <w:rsid w:val="0076386B"/>
    <w:rsid w:val="00763F6B"/>
    <w:rsid w:val="007641C8"/>
    <w:rsid w:val="00764411"/>
    <w:rsid w:val="007648CB"/>
    <w:rsid w:val="00767017"/>
    <w:rsid w:val="00770B0F"/>
    <w:rsid w:val="00772502"/>
    <w:rsid w:val="00772E09"/>
    <w:rsid w:val="0077451B"/>
    <w:rsid w:val="0077630D"/>
    <w:rsid w:val="007839F7"/>
    <w:rsid w:val="00783DBE"/>
    <w:rsid w:val="00786B53"/>
    <w:rsid w:val="00790CB1"/>
    <w:rsid w:val="0079153B"/>
    <w:rsid w:val="0079228F"/>
    <w:rsid w:val="0079316F"/>
    <w:rsid w:val="0079403A"/>
    <w:rsid w:val="007957F1"/>
    <w:rsid w:val="007A0D26"/>
    <w:rsid w:val="007A2667"/>
    <w:rsid w:val="007A3ED9"/>
    <w:rsid w:val="007A6C6C"/>
    <w:rsid w:val="007B00B6"/>
    <w:rsid w:val="007B1311"/>
    <w:rsid w:val="007B2839"/>
    <w:rsid w:val="007B2E77"/>
    <w:rsid w:val="007B3FF1"/>
    <w:rsid w:val="007B7DEF"/>
    <w:rsid w:val="007C0372"/>
    <w:rsid w:val="007C056C"/>
    <w:rsid w:val="007C09C9"/>
    <w:rsid w:val="007C1570"/>
    <w:rsid w:val="007C2815"/>
    <w:rsid w:val="007C6F8A"/>
    <w:rsid w:val="007C7E44"/>
    <w:rsid w:val="007D1727"/>
    <w:rsid w:val="007D1C6D"/>
    <w:rsid w:val="007D1E1F"/>
    <w:rsid w:val="007D5586"/>
    <w:rsid w:val="007D6F73"/>
    <w:rsid w:val="007E029B"/>
    <w:rsid w:val="007E25A0"/>
    <w:rsid w:val="007E3BB4"/>
    <w:rsid w:val="007E406F"/>
    <w:rsid w:val="007E669E"/>
    <w:rsid w:val="007F00DE"/>
    <w:rsid w:val="007F0E65"/>
    <w:rsid w:val="007F2258"/>
    <w:rsid w:val="007F6D0D"/>
    <w:rsid w:val="00801458"/>
    <w:rsid w:val="00803BD1"/>
    <w:rsid w:val="0081277E"/>
    <w:rsid w:val="00812F62"/>
    <w:rsid w:val="0081333D"/>
    <w:rsid w:val="008142D9"/>
    <w:rsid w:val="00814FAF"/>
    <w:rsid w:val="00820D60"/>
    <w:rsid w:val="008215B0"/>
    <w:rsid w:val="008265B7"/>
    <w:rsid w:val="008317EE"/>
    <w:rsid w:val="00832024"/>
    <w:rsid w:val="0083561A"/>
    <w:rsid w:val="00836D43"/>
    <w:rsid w:val="00836F07"/>
    <w:rsid w:val="008370C0"/>
    <w:rsid w:val="008376B9"/>
    <w:rsid w:val="00840C82"/>
    <w:rsid w:val="0084109D"/>
    <w:rsid w:val="00845626"/>
    <w:rsid w:val="00845C59"/>
    <w:rsid w:val="00846061"/>
    <w:rsid w:val="008469B1"/>
    <w:rsid w:val="00847691"/>
    <w:rsid w:val="00847F38"/>
    <w:rsid w:val="00850529"/>
    <w:rsid w:val="00853F12"/>
    <w:rsid w:val="00855784"/>
    <w:rsid w:val="008558D2"/>
    <w:rsid w:val="00856D3A"/>
    <w:rsid w:val="00860134"/>
    <w:rsid w:val="00861E28"/>
    <w:rsid w:val="00864643"/>
    <w:rsid w:val="008675A2"/>
    <w:rsid w:val="00867ACE"/>
    <w:rsid w:val="008705AA"/>
    <w:rsid w:val="00871981"/>
    <w:rsid w:val="008724B2"/>
    <w:rsid w:val="00874D12"/>
    <w:rsid w:val="0087613B"/>
    <w:rsid w:val="0087631D"/>
    <w:rsid w:val="008764B5"/>
    <w:rsid w:val="00883B75"/>
    <w:rsid w:val="008848F2"/>
    <w:rsid w:val="0088583A"/>
    <w:rsid w:val="00886135"/>
    <w:rsid w:val="0088654F"/>
    <w:rsid w:val="00890248"/>
    <w:rsid w:val="00890855"/>
    <w:rsid w:val="008913C6"/>
    <w:rsid w:val="00891505"/>
    <w:rsid w:val="008925A6"/>
    <w:rsid w:val="008948AB"/>
    <w:rsid w:val="008953E5"/>
    <w:rsid w:val="00895426"/>
    <w:rsid w:val="00895E92"/>
    <w:rsid w:val="008A34D9"/>
    <w:rsid w:val="008A5B5E"/>
    <w:rsid w:val="008A626C"/>
    <w:rsid w:val="008A645E"/>
    <w:rsid w:val="008A65AE"/>
    <w:rsid w:val="008A735C"/>
    <w:rsid w:val="008B2752"/>
    <w:rsid w:val="008B40AA"/>
    <w:rsid w:val="008B4A8A"/>
    <w:rsid w:val="008B5124"/>
    <w:rsid w:val="008B5D22"/>
    <w:rsid w:val="008B7B94"/>
    <w:rsid w:val="008C1259"/>
    <w:rsid w:val="008C4E9A"/>
    <w:rsid w:val="008C4F18"/>
    <w:rsid w:val="008C51BE"/>
    <w:rsid w:val="008C5293"/>
    <w:rsid w:val="008C764B"/>
    <w:rsid w:val="008D1583"/>
    <w:rsid w:val="008D1A26"/>
    <w:rsid w:val="008D1BF5"/>
    <w:rsid w:val="008D2F12"/>
    <w:rsid w:val="008D30C5"/>
    <w:rsid w:val="008D49B7"/>
    <w:rsid w:val="008D4C5F"/>
    <w:rsid w:val="008D5CCF"/>
    <w:rsid w:val="008D7123"/>
    <w:rsid w:val="008D7CF1"/>
    <w:rsid w:val="008E1AAC"/>
    <w:rsid w:val="008E633C"/>
    <w:rsid w:val="008F0E07"/>
    <w:rsid w:val="008F2E5F"/>
    <w:rsid w:val="008F3133"/>
    <w:rsid w:val="008F6514"/>
    <w:rsid w:val="008F7316"/>
    <w:rsid w:val="008F7420"/>
    <w:rsid w:val="008F7E90"/>
    <w:rsid w:val="00900203"/>
    <w:rsid w:val="00902508"/>
    <w:rsid w:val="00902F71"/>
    <w:rsid w:val="009034FE"/>
    <w:rsid w:val="00904A6C"/>
    <w:rsid w:val="00906264"/>
    <w:rsid w:val="00907815"/>
    <w:rsid w:val="00907BDE"/>
    <w:rsid w:val="009132CA"/>
    <w:rsid w:val="00913C01"/>
    <w:rsid w:val="00913D36"/>
    <w:rsid w:val="00914EEB"/>
    <w:rsid w:val="00915FD6"/>
    <w:rsid w:val="009174DC"/>
    <w:rsid w:val="00917BAD"/>
    <w:rsid w:val="00917F9F"/>
    <w:rsid w:val="00920AE8"/>
    <w:rsid w:val="00922223"/>
    <w:rsid w:val="00922F92"/>
    <w:rsid w:val="00924770"/>
    <w:rsid w:val="009303EC"/>
    <w:rsid w:val="00930A9E"/>
    <w:rsid w:val="00931007"/>
    <w:rsid w:val="00931A80"/>
    <w:rsid w:val="00931C11"/>
    <w:rsid w:val="0093240C"/>
    <w:rsid w:val="00934087"/>
    <w:rsid w:val="00936204"/>
    <w:rsid w:val="00936895"/>
    <w:rsid w:val="00941298"/>
    <w:rsid w:val="00941345"/>
    <w:rsid w:val="00942C19"/>
    <w:rsid w:val="009431A1"/>
    <w:rsid w:val="00945391"/>
    <w:rsid w:val="00947DCE"/>
    <w:rsid w:val="00950376"/>
    <w:rsid w:val="00950967"/>
    <w:rsid w:val="00952D2B"/>
    <w:rsid w:val="0095300F"/>
    <w:rsid w:val="00953018"/>
    <w:rsid w:val="00954096"/>
    <w:rsid w:val="009541F0"/>
    <w:rsid w:val="00956F5A"/>
    <w:rsid w:val="00957465"/>
    <w:rsid w:val="00957A8B"/>
    <w:rsid w:val="00957FDB"/>
    <w:rsid w:val="00960AB4"/>
    <w:rsid w:val="0096146A"/>
    <w:rsid w:val="0096224B"/>
    <w:rsid w:val="009626BB"/>
    <w:rsid w:val="0096337A"/>
    <w:rsid w:val="009639FF"/>
    <w:rsid w:val="0096437A"/>
    <w:rsid w:val="00964C0A"/>
    <w:rsid w:val="00965197"/>
    <w:rsid w:val="00965DCA"/>
    <w:rsid w:val="00970F63"/>
    <w:rsid w:val="009727C2"/>
    <w:rsid w:val="00973580"/>
    <w:rsid w:val="00973A26"/>
    <w:rsid w:val="009800EA"/>
    <w:rsid w:val="00980393"/>
    <w:rsid w:val="0098081A"/>
    <w:rsid w:val="009829DE"/>
    <w:rsid w:val="00982DD5"/>
    <w:rsid w:val="00984507"/>
    <w:rsid w:val="009847AA"/>
    <w:rsid w:val="009847D2"/>
    <w:rsid w:val="00985FD1"/>
    <w:rsid w:val="00986810"/>
    <w:rsid w:val="009868C9"/>
    <w:rsid w:val="00987481"/>
    <w:rsid w:val="00991EDE"/>
    <w:rsid w:val="00992841"/>
    <w:rsid w:val="009A09AF"/>
    <w:rsid w:val="009A236D"/>
    <w:rsid w:val="009A4489"/>
    <w:rsid w:val="009A6CDA"/>
    <w:rsid w:val="009B08E0"/>
    <w:rsid w:val="009B0F9B"/>
    <w:rsid w:val="009B18A1"/>
    <w:rsid w:val="009B27A5"/>
    <w:rsid w:val="009B5213"/>
    <w:rsid w:val="009B63CA"/>
    <w:rsid w:val="009B73B4"/>
    <w:rsid w:val="009B7EFB"/>
    <w:rsid w:val="009B7FAF"/>
    <w:rsid w:val="009C0D92"/>
    <w:rsid w:val="009C1164"/>
    <w:rsid w:val="009C51FF"/>
    <w:rsid w:val="009D0030"/>
    <w:rsid w:val="009D3FBC"/>
    <w:rsid w:val="009D439A"/>
    <w:rsid w:val="009D4F3B"/>
    <w:rsid w:val="009D5D3B"/>
    <w:rsid w:val="009D7952"/>
    <w:rsid w:val="009E0FD5"/>
    <w:rsid w:val="009E1242"/>
    <w:rsid w:val="009E2FCC"/>
    <w:rsid w:val="009E58F5"/>
    <w:rsid w:val="009E5B5C"/>
    <w:rsid w:val="009F1BA6"/>
    <w:rsid w:val="009F2391"/>
    <w:rsid w:val="009F28EC"/>
    <w:rsid w:val="009F336D"/>
    <w:rsid w:val="009F35B0"/>
    <w:rsid w:val="009F5CD0"/>
    <w:rsid w:val="009F6206"/>
    <w:rsid w:val="009F7775"/>
    <w:rsid w:val="009F7C35"/>
    <w:rsid w:val="009F7E71"/>
    <w:rsid w:val="00A00148"/>
    <w:rsid w:val="00A00A3D"/>
    <w:rsid w:val="00A03BEB"/>
    <w:rsid w:val="00A045DE"/>
    <w:rsid w:val="00A04CFE"/>
    <w:rsid w:val="00A05D43"/>
    <w:rsid w:val="00A06C75"/>
    <w:rsid w:val="00A076C5"/>
    <w:rsid w:val="00A1041F"/>
    <w:rsid w:val="00A10765"/>
    <w:rsid w:val="00A1131B"/>
    <w:rsid w:val="00A1135E"/>
    <w:rsid w:val="00A122AD"/>
    <w:rsid w:val="00A12856"/>
    <w:rsid w:val="00A134C6"/>
    <w:rsid w:val="00A144A7"/>
    <w:rsid w:val="00A1499B"/>
    <w:rsid w:val="00A14C88"/>
    <w:rsid w:val="00A14EF1"/>
    <w:rsid w:val="00A15C79"/>
    <w:rsid w:val="00A15EB7"/>
    <w:rsid w:val="00A25934"/>
    <w:rsid w:val="00A25EEE"/>
    <w:rsid w:val="00A27591"/>
    <w:rsid w:val="00A306CE"/>
    <w:rsid w:val="00A31972"/>
    <w:rsid w:val="00A3215F"/>
    <w:rsid w:val="00A32FDA"/>
    <w:rsid w:val="00A36B83"/>
    <w:rsid w:val="00A375B7"/>
    <w:rsid w:val="00A37C23"/>
    <w:rsid w:val="00A40A55"/>
    <w:rsid w:val="00A43F74"/>
    <w:rsid w:val="00A44183"/>
    <w:rsid w:val="00A447E2"/>
    <w:rsid w:val="00A46A94"/>
    <w:rsid w:val="00A471C4"/>
    <w:rsid w:val="00A474A3"/>
    <w:rsid w:val="00A518AB"/>
    <w:rsid w:val="00A51B02"/>
    <w:rsid w:val="00A52086"/>
    <w:rsid w:val="00A55307"/>
    <w:rsid w:val="00A55C1C"/>
    <w:rsid w:val="00A579C0"/>
    <w:rsid w:val="00A57FD7"/>
    <w:rsid w:val="00A6172C"/>
    <w:rsid w:val="00A62273"/>
    <w:rsid w:val="00A62282"/>
    <w:rsid w:val="00A628EA"/>
    <w:rsid w:val="00A62C2E"/>
    <w:rsid w:val="00A632E4"/>
    <w:rsid w:val="00A64624"/>
    <w:rsid w:val="00A659FD"/>
    <w:rsid w:val="00A66474"/>
    <w:rsid w:val="00A714E8"/>
    <w:rsid w:val="00A7161E"/>
    <w:rsid w:val="00A73773"/>
    <w:rsid w:val="00A769CC"/>
    <w:rsid w:val="00A77CBE"/>
    <w:rsid w:val="00A81AD3"/>
    <w:rsid w:val="00A8315A"/>
    <w:rsid w:val="00A83798"/>
    <w:rsid w:val="00A8498D"/>
    <w:rsid w:val="00A84BCE"/>
    <w:rsid w:val="00A853D6"/>
    <w:rsid w:val="00A86F07"/>
    <w:rsid w:val="00A86F08"/>
    <w:rsid w:val="00A902B1"/>
    <w:rsid w:val="00A92F34"/>
    <w:rsid w:val="00A94F89"/>
    <w:rsid w:val="00A970C6"/>
    <w:rsid w:val="00A97871"/>
    <w:rsid w:val="00AA0B35"/>
    <w:rsid w:val="00AA10BB"/>
    <w:rsid w:val="00AA201A"/>
    <w:rsid w:val="00AA4895"/>
    <w:rsid w:val="00AA4AF3"/>
    <w:rsid w:val="00AA55AD"/>
    <w:rsid w:val="00AA6959"/>
    <w:rsid w:val="00AA76B0"/>
    <w:rsid w:val="00AB0DAA"/>
    <w:rsid w:val="00AB1643"/>
    <w:rsid w:val="00AB1749"/>
    <w:rsid w:val="00AB1F5E"/>
    <w:rsid w:val="00AB35D3"/>
    <w:rsid w:val="00AB3B5B"/>
    <w:rsid w:val="00AB4B2F"/>
    <w:rsid w:val="00AB69C5"/>
    <w:rsid w:val="00AB6C22"/>
    <w:rsid w:val="00AB7764"/>
    <w:rsid w:val="00AC2605"/>
    <w:rsid w:val="00AC3C63"/>
    <w:rsid w:val="00AC47CD"/>
    <w:rsid w:val="00AC64D0"/>
    <w:rsid w:val="00AD2211"/>
    <w:rsid w:val="00AD3CA9"/>
    <w:rsid w:val="00AD78CC"/>
    <w:rsid w:val="00AE115C"/>
    <w:rsid w:val="00AE11BB"/>
    <w:rsid w:val="00AE145E"/>
    <w:rsid w:val="00AE329A"/>
    <w:rsid w:val="00AE435A"/>
    <w:rsid w:val="00AE4873"/>
    <w:rsid w:val="00AE6376"/>
    <w:rsid w:val="00AF05BA"/>
    <w:rsid w:val="00AF238F"/>
    <w:rsid w:val="00AF2D0B"/>
    <w:rsid w:val="00AF335D"/>
    <w:rsid w:val="00AF4F10"/>
    <w:rsid w:val="00AF519C"/>
    <w:rsid w:val="00AF53BC"/>
    <w:rsid w:val="00AF59E1"/>
    <w:rsid w:val="00AF6457"/>
    <w:rsid w:val="00AF6AF3"/>
    <w:rsid w:val="00B03C6C"/>
    <w:rsid w:val="00B04998"/>
    <w:rsid w:val="00B057D0"/>
    <w:rsid w:val="00B05C26"/>
    <w:rsid w:val="00B067C6"/>
    <w:rsid w:val="00B06919"/>
    <w:rsid w:val="00B12B8B"/>
    <w:rsid w:val="00B1631D"/>
    <w:rsid w:val="00B165AA"/>
    <w:rsid w:val="00B16FDA"/>
    <w:rsid w:val="00B20DAE"/>
    <w:rsid w:val="00B213B1"/>
    <w:rsid w:val="00B269A7"/>
    <w:rsid w:val="00B26D5F"/>
    <w:rsid w:val="00B32EA8"/>
    <w:rsid w:val="00B34C39"/>
    <w:rsid w:val="00B36A4E"/>
    <w:rsid w:val="00B373AC"/>
    <w:rsid w:val="00B37E09"/>
    <w:rsid w:val="00B37F0D"/>
    <w:rsid w:val="00B40B54"/>
    <w:rsid w:val="00B41899"/>
    <w:rsid w:val="00B4454B"/>
    <w:rsid w:val="00B451A4"/>
    <w:rsid w:val="00B46A44"/>
    <w:rsid w:val="00B50632"/>
    <w:rsid w:val="00B510AE"/>
    <w:rsid w:val="00B52193"/>
    <w:rsid w:val="00B5409E"/>
    <w:rsid w:val="00B541C0"/>
    <w:rsid w:val="00B541CC"/>
    <w:rsid w:val="00B541FF"/>
    <w:rsid w:val="00B54F8B"/>
    <w:rsid w:val="00B55078"/>
    <w:rsid w:val="00B55365"/>
    <w:rsid w:val="00B56B1B"/>
    <w:rsid w:val="00B57490"/>
    <w:rsid w:val="00B62576"/>
    <w:rsid w:val="00B65639"/>
    <w:rsid w:val="00B66C91"/>
    <w:rsid w:val="00B66F93"/>
    <w:rsid w:val="00B714B5"/>
    <w:rsid w:val="00B714E1"/>
    <w:rsid w:val="00B716D0"/>
    <w:rsid w:val="00B72A35"/>
    <w:rsid w:val="00B73D76"/>
    <w:rsid w:val="00B7609D"/>
    <w:rsid w:val="00B77D8D"/>
    <w:rsid w:val="00B811D6"/>
    <w:rsid w:val="00B82523"/>
    <w:rsid w:val="00B84B61"/>
    <w:rsid w:val="00B90D71"/>
    <w:rsid w:val="00B95E4F"/>
    <w:rsid w:val="00B962E4"/>
    <w:rsid w:val="00BA1DAE"/>
    <w:rsid w:val="00BA2B4D"/>
    <w:rsid w:val="00BA5022"/>
    <w:rsid w:val="00BA723E"/>
    <w:rsid w:val="00BA7FA4"/>
    <w:rsid w:val="00BB02BD"/>
    <w:rsid w:val="00BB131B"/>
    <w:rsid w:val="00BB1393"/>
    <w:rsid w:val="00BB1A91"/>
    <w:rsid w:val="00BB374C"/>
    <w:rsid w:val="00BB4145"/>
    <w:rsid w:val="00BB4299"/>
    <w:rsid w:val="00BB4AD0"/>
    <w:rsid w:val="00BB5572"/>
    <w:rsid w:val="00BB5BEE"/>
    <w:rsid w:val="00BB66F4"/>
    <w:rsid w:val="00BC2383"/>
    <w:rsid w:val="00BC244F"/>
    <w:rsid w:val="00BC2720"/>
    <w:rsid w:val="00BC6A55"/>
    <w:rsid w:val="00BC7D6F"/>
    <w:rsid w:val="00BD0269"/>
    <w:rsid w:val="00BD0B7B"/>
    <w:rsid w:val="00BD2D2E"/>
    <w:rsid w:val="00BD31DD"/>
    <w:rsid w:val="00BD3F98"/>
    <w:rsid w:val="00BD4B7B"/>
    <w:rsid w:val="00BD615B"/>
    <w:rsid w:val="00BD653A"/>
    <w:rsid w:val="00BD66BB"/>
    <w:rsid w:val="00BE0B41"/>
    <w:rsid w:val="00BE4793"/>
    <w:rsid w:val="00BE4FCC"/>
    <w:rsid w:val="00BE5133"/>
    <w:rsid w:val="00BE6020"/>
    <w:rsid w:val="00BE67EF"/>
    <w:rsid w:val="00BF0A34"/>
    <w:rsid w:val="00BF1C99"/>
    <w:rsid w:val="00BF52DD"/>
    <w:rsid w:val="00BF5C3D"/>
    <w:rsid w:val="00BF6DF1"/>
    <w:rsid w:val="00BF779D"/>
    <w:rsid w:val="00BF782F"/>
    <w:rsid w:val="00BF7846"/>
    <w:rsid w:val="00C0020A"/>
    <w:rsid w:val="00C01197"/>
    <w:rsid w:val="00C018E3"/>
    <w:rsid w:val="00C019EF"/>
    <w:rsid w:val="00C01F45"/>
    <w:rsid w:val="00C06524"/>
    <w:rsid w:val="00C10C43"/>
    <w:rsid w:val="00C10FAE"/>
    <w:rsid w:val="00C137E0"/>
    <w:rsid w:val="00C16146"/>
    <w:rsid w:val="00C16281"/>
    <w:rsid w:val="00C170A3"/>
    <w:rsid w:val="00C17E63"/>
    <w:rsid w:val="00C2061A"/>
    <w:rsid w:val="00C2089C"/>
    <w:rsid w:val="00C21459"/>
    <w:rsid w:val="00C2256E"/>
    <w:rsid w:val="00C26826"/>
    <w:rsid w:val="00C2739F"/>
    <w:rsid w:val="00C2744D"/>
    <w:rsid w:val="00C279D4"/>
    <w:rsid w:val="00C27E7A"/>
    <w:rsid w:val="00C31D01"/>
    <w:rsid w:val="00C350F0"/>
    <w:rsid w:val="00C3544D"/>
    <w:rsid w:val="00C35AB9"/>
    <w:rsid w:val="00C36BC1"/>
    <w:rsid w:val="00C4021E"/>
    <w:rsid w:val="00C40A78"/>
    <w:rsid w:val="00C43F0A"/>
    <w:rsid w:val="00C44A2C"/>
    <w:rsid w:val="00C458EA"/>
    <w:rsid w:val="00C468B1"/>
    <w:rsid w:val="00C5010F"/>
    <w:rsid w:val="00C538E7"/>
    <w:rsid w:val="00C53972"/>
    <w:rsid w:val="00C56480"/>
    <w:rsid w:val="00C61C29"/>
    <w:rsid w:val="00C62D32"/>
    <w:rsid w:val="00C64590"/>
    <w:rsid w:val="00C650D5"/>
    <w:rsid w:val="00C66166"/>
    <w:rsid w:val="00C67EC3"/>
    <w:rsid w:val="00C67F02"/>
    <w:rsid w:val="00C67F20"/>
    <w:rsid w:val="00C7095C"/>
    <w:rsid w:val="00C722BF"/>
    <w:rsid w:val="00C748D2"/>
    <w:rsid w:val="00C74E1B"/>
    <w:rsid w:val="00C75B69"/>
    <w:rsid w:val="00C75BBA"/>
    <w:rsid w:val="00C76B21"/>
    <w:rsid w:val="00C77787"/>
    <w:rsid w:val="00C87334"/>
    <w:rsid w:val="00C90954"/>
    <w:rsid w:val="00C91141"/>
    <w:rsid w:val="00C912DE"/>
    <w:rsid w:val="00C927A8"/>
    <w:rsid w:val="00C94450"/>
    <w:rsid w:val="00C94A00"/>
    <w:rsid w:val="00CA23A1"/>
    <w:rsid w:val="00CA2B52"/>
    <w:rsid w:val="00CA3546"/>
    <w:rsid w:val="00CA5859"/>
    <w:rsid w:val="00CA5997"/>
    <w:rsid w:val="00CA5C4A"/>
    <w:rsid w:val="00CB1AC6"/>
    <w:rsid w:val="00CB31B7"/>
    <w:rsid w:val="00CB51A3"/>
    <w:rsid w:val="00CB5D48"/>
    <w:rsid w:val="00CB5EA7"/>
    <w:rsid w:val="00CB6738"/>
    <w:rsid w:val="00CB79A9"/>
    <w:rsid w:val="00CC13AA"/>
    <w:rsid w:val="00CC3F23"/>
    <w:rsid w:val="00CC3F6D"/>
    <w:rsid w:val="00CC43DE"/>
    <w:rsid w:val="00CC624C"/>
    <w:rsid w:val="00CD1D4F"/>
    <w:rsid w:val="00CD2F8A"/>
    <w:rsid w:val="00CD33D5"/>
    <w:rsid w:val="00CD70B2"/>
    <w:rsid w:val="00CE1835"/>
    <w:rsid w:val="00CE26CC"/>
    <w:rsid w:val="00CE3D51"/>
    <w:rsid w:val="00CE609A"/>
    <w:rsid w:val="00CE717D"/>
    <w:rsid w:val="00CF6899"/>
    <w:rsid w:val="00CF6CC3"/>
    <w:rsid w:val="00CF7FC2"/>
    <w:rsid w:val="00D027AF"/>
    <w:rsid w:val="00D029CB"/>
    <w:rsid w:val="00D034B7"/>
    <w:rsid w:val="00D037C9"/>
    <w:rsid w:val="00D0499B"/>
    <w:rsid w:val="00D04CF4"/>
    <w:rsid w:val="00D04F3D"/>
    <w:rsid w:val="00D0665A"/>
    <w:rsid w:val="00D07750"/>
    <w:rsid w:val="00D0782F"/>
    <w:rsid w:val="00D07CDD"/>
    <w:rsid w:val="00D07E4D"/>
    <w:rsid w:val="00D11C65"/>
    <w:rsid w:val="00D11E7F"/>
    <w:rsid w:val="00D20156"/>
    <w:rsid w:val="00D21FC1"/>
    <w:rsid w:val="00D22425"/>
    <w:rsid w:val="00D22EE4"/>
    <w:rsid w:val="00D257BD"/>
    <w:rsid w:val="00D27B9E"/>
    <w:rsid w:val="00D3053A"/>
    <w:rsid w:val="00D30B3B"/>
    <w:rsid w:val="00D31917"/>
    <w:rsid w:val="00D32C0A"/>
    <w:rsid w:val="00D374FD"/>
    <w:rsid w:val="00D377E1"/>
    <w:rsid w:val="00D37BC3"/>
    <w:rsid w:val="00D37D2B"/>
    <w:rsid w:val="00D40D3D"/>
    <w:rsid w:val="00D42F21"/>
    <w:rsid w:val="00D438A9"/>
    <w:rsid w:val="00D4537F"/>
    <w:rsid w:val="00D46132"/>
    <w:rsid w:val="00D5170C"/>
    <w:rsid w:val="00D52327"/>
    <w:rsid w:val="00D54DD0"/>
    <w:rsid w:val="00D5545C"/>
    <w:rsid w:val="00D55E4D"/>
    <w:rsid w:val="00D55F15"/>
    <w:rsid w:val="00D60403"/>
    <w:rsid w:val="00D6072E"/>
    <w:rsid w:val="00D60EE2"/>
    <w:rsid w:val="00D62B1C"/>
    <w:rsid w:val="00D637CD"/>
    <w:rsid w:val="00D664C4"/>
    <w:rsid w:val="00D66D42"/>
    <w:rsid w:val="00D67718"/>
    <w:rsid w:val="00D67BBA"/>
    <w:rsid w:val="00D7070B"/>
    <w:rsid w:val="00D70B11"/>
    <w:rsid w:val="00D71C3D"/>
    <w:rsid w:val="00D71FD1"/>
    <w:rsid w:val="00D751B8"/>
    <w:rsid w:val="00D7544C"/>
    <w:rsid w:val="00D7592D"/>
    <w:rsid w:val="00D82929"/>
    <w:rsid w:val="00D8419E"/>
    <w:rsid w:val="00D84204"/>
    <w:rsid w:val="00D8472F"/>
    <w:rsid w:val="00D86321"/>
    <w:rsid w:val="00D8637A"/>
    <w:rsid w:val="00D87010"/>
    <w:rsid w:val="00D87E58"/>
    <w:rsid w:val="00D938A0"/>
    <w:rsid w:val="00D94409"/>
    <w:rsid w:val="00D945AB"/>
    <w:rsid w:val="00D960C0"/>
    <w:rsid w:val="00D9649B"/>
    <w:rsid w:val="00D968F7"/>
    <w:rsid w:val="00D97162"/>
    <w:rsid w:val="00D975B9"/>
    <w:rsid w:val="00D97808"/>
    <w:rsid w:val="00D97ACB"/>
    <w:rsid w:val="00DA0EE2"/>
    <w:rsid w:val="00DA1C4F"/>
    <w:rsid w:val="00DA21C6"/>
    <w:rsid w:val="00DA34F9"/>
    <w:rsid w:val="00DB140A"/>
    <w:rsid w:val="00DB1432"/>
    <w:rsid w:val="00DB29D7"/>
    <w:rsid w:val="00DB4759"/>
    <w:rsid w:val="00DB7E9D"/>
    <w:rsid w:val="00DB7FAE"/>
    <w:rsid w:val="00DC0490"/>
    <w:rsid w:val="00DC1BC9"/>
    <w:rsid w:val="00DC1FAF"/>
    <w:rsid w:val="00DC21D4"/>
    <w:rsid w:val="00DC27E6"/>
    <w:rsid w:val="00DC3D80"/>
    <w:rsid w:val="00DC6DDC"/>
    <w:rsid w:val="00DC7996"/>
    <w:rsid w:val="00DD31CC"/>
    <w:rsid w:val="00DD409D"/>
    <w:rsid w:val="00DD4CEE"/>
    <w:rsid w:val="00DD56F7"/>
    <w:rsid w:val="00DD5E6B"/>
    <w:rsid w:val="00DD7E47"/>
    <w:rsid w:val="00DE0C9A"/>
    <w:rsid w:val="00DE1557"/>
    <w:rsid w:val="00DE15D0"/>
    <w:rsid w:val="00DE1C51"/>
    <w:rsid w:val="00DE2566"/>
    <w:rsid w:val="00DE30DD"/>
    <w:rsid w:val="00DE4537"/>
    <w:rsid w:val="00DE6908"/>
    <w:rsid w:val="00DE7ADC"/>
    <w:rsid w:val="00DF37C3"/>
    <w:rsid w:val="00DF4CB1"/>
    <w:rsid w:val="00DF517D"/>
    <w:rsid w:val="00E00C6B"/>
    <w:rsid w:val="00E02278"/>
    <w:rsid w:val="00E0428C"/>
    <w:rsid w:val="00E06AED"/>
    <w:rsid w:val="00E06F8C"/>
    <w:rsid w:val="00E07AF4"/>
    <w:rsid w:val="00E1076D"/>
    <w:rsid w:val="00E13529"/>
    <w:rsid w:val="00E1447E"/>
    <w:rsid w:val="00E144E1"/>
    <w:rsid w:val="00E14E1D"/>
    <w:rsid w:val="00E218E6"/>
    <w:rsid w:val="00E2295B"/>
    <w:rsid w:val="00E2513B"/>
    <w:rsid w:val="00E258AF"/>
    <w:rsid w:val="00E26FB6"/>
    <w:rsid w:val="00E300F7"/>
    <w:rsid w:val="00E301D2"/>
    <w:rsid w:val="00E3066A"/>
    <w:rsid w:val="00E31559"/>
    <w:rsid w:val="00E3613E"/>
    <w:rsid w:val="00E36F5F"/>
    <w:rsid w:val="00E37B99"/>
    <w:rsid w:val="00E4029F"/>
    <w:rsid w:val="00E406FC"/>
    <w:rsid w:val="00E40F52"/>
    <w:rsid w:val="00E42A60"/>
    <w:rsid w:val="00E44327"/>
    <w:rsid w:val="00E44936"/>
    <w:rsid w:val="00E470F7"/>
    <w:rsid w:val="00E477D2"/>
    <w:rsid w:val="00E538B5"/>
    <w:rsid w:val="00E55C15"/>
    <w:rsid w:val="00E55C88"/>
    <w:rsid w:val="00E55E90"/>
    <w:rsid w:val="00E579CF"/>
    <w:rsid w:val="00E61084"/>
    <w:rsid w:val="00E61431"/>
    <w:rsid w:val="00E62FBA"/>
    <w:rsid w:val="00E6678E"/>
    <w:rsid w:val="00E66A98"/>
    <w:rsid w:val="00E67495"/>
    <w:rsid w:val="00E72871"/>
    <w:rsid w:val="00E74067"/>
    <w:rsid w:val="00E74DC4"/>
    <w:rsid w:val="00E74DD7"/>
    <w:rsid w:val="00E74F82"/>
    <w:rsid w:val="00E77594"/>
    <w:rsid w:val="00E77F1C"/>
    <w:rsid w:val="00E82BB2"/>
    <w:rsid w:val="00E82F87"/>
    <w:rsid w:val="00E8342E"/>
    <w:rsid w:val="00E85C0D"/>
    <w:rsid w:val="00E86A54"/>
    <w:rsid w:val="00E87704"/>
    <w:rsid w:val="00E908B9"/>
    <w:rsid w:val="00E9220B"/>
    <w:rsid w:val="00E926FF"/>
    <w:rsid w:val="00E9364F"/>
    <w:rsid w:val="00E93908"/>
    <w:rsid w:val="00E94F9C"/>
    <w:rsid w:val="00E9765A"/>
    <w:rsid w:val="00E97F44"/>
    <w:rsid w:val="00EA0369"/>
    <w:rsid w:val="00EA1A86"/>
    <w:rsid w:val="00EA1FCE"/>
    <w:rsid w:val="00EA1FF7"/>
    <w:rsid w:val="00EA3773"/>
    <w:rsid w:val="00EA665C"/>
    <w:rsid w:val="00EA67C1"/>
    <w:rsid w:val="00EA7560"/>
    <w:rsid w:val="00EA7BF4"/>
    <w:rsid w:val="00EB082D"/>
    <w:rsid w:val="00EB1588"/>
    <w:rsid w:val="00EB1B49"/>
    <w:rsid w:val="00EB5526"/>
    <w:rsid w:val="00EB6378"/>
    <w:rsid w:val="00EB7754"/>
    <w:rsid w:val="00EC0FAF"/>
    <w:rsid w:val="00EC1B35"/>
    <w:rsid w:val="00EC1EAF"/>
    <w:rsid w:val="00EC32FB"/>
    <w:rsid w:val="00EC3FDA"/>
    <w:rsid w:val="00EC4CC5"/>
    <w:rsid w:val="00EC4D52"/>
    <w:rsid w:val="00EC7FFB"/>
    <w:rsid w:val="00ED13FB"/>
    <w:rsid w:val="00ED1732"/>
    <w:rsid w:val="00ED1A75"/>
    <w:rsid w:val="00ED1FB6"/>
    <w:rsid w:val="00ED2688"/>
    <w:rsid w:val="00ED2C37"/>
    <w:rsid w:val="00ED3178"/>
    <w:rsid w:val="00ED32D4"/>
    <w:rsid w:val="00ED36CE"/>
    <w:rsid w:val="00ED5090"/>
    <w:rsid w:val="00ED7509"/>
    <w:rsid w:val="00EE072A"/>
    <w:rsid w:val="00EE218A"/>
    <w:rsid w:val="00EE6114"/>
    <w:rsid w:val="00EE6863"/>
    <w:rsid w:val="00EE7A60"/>
    <w:rsid w:val="00EF06F2"/>
    <w:rsid w:val="00EF0708"/>
    <w:rsid w:val="00EF202C"/>
    <w:rsid w:val="00EF20FB"/>
    <w:rsid w:val="00EF5C5B"/>
    <w:rsid w:val="00EF6B11"/>
    <w:rsid w:val="00F00595"/>
    <w:rsid w:val="00F010FF"/>
    <w:rsid w:val="00F01383"/>
    <w:rsid w:val="00F02A66"/>
    <w:rsid w:val="00F02C6D"/>
    <w:rsid w:val="00F03892"/>
    <w:rsid w:val="00F06AF9"/>
    <w:rsid w:val="00F0734A"/>
    <w:rsid w:val="00F07F0A"/>
    <w:rsid w:val="00F100C0"/>
    <w:rsid w:val="00F10350"/>
    <w:rsid w:val="00F11DC4"/>
    <w:rsid w:val="00F14128"/>
    <w:rsid w:val="00F14AC5"/>
    <w:rsid w:val="00F17335"/>
    <w:rsid w:val="00F21E85"/>
    <w:rsid w:val="00F23ACB"/>
    <w:rsid w:val="00F23E5F"/>
    <w:rsid w:val="00F23F3E"/>
    <w:rsid w:val="00F258C5"/>
    <w:rsid w:val="00F25D04"/>
    <w:rsid w:val="00F2607E"/>
    <w:rsid w:val="00F274E1"/>
    <w:rsid w:val="00F30770"/>
    <w:rsid w:val="00F30E00"/>
    <w:rsid w:val="00F32A53"/>
    <w:rsid w:val="00F35D15"/>
    <w:rsid w:val="00F3605F"/>
    <w:rsid w:val="00F36B5A"/>
    <w:rsid w:val="00F37400"/>
    <w:rsid w:val="00F40073"/>
    <w:rsid w:val="00F402E8"/>
    <w:rsid w:val="00F404FD"/>
    <w:rsid w:val="00F41D9F"/>
    <w:rsid w:val="00F43D67"/>
    <w:rsid w:val="00F44B77"/>
    <w:rsid w:val="00F47339"/>
    <w:rsid w:val="00F50281"/>
    <w:rsid w:val="00F5248A"/>
    <w:rsid w:val="00F52BFF"/>
    <w:rsid w:val="00F54045"/>
    <w:rsid w:val="00F62FD1"/>
    <w:rsid w:val="00F65339"/>
    <w:rsid w:val="00F65676"/>
    <w:rsid w:val="00F663D2"/>
    <w:rsid w:val="00F7195B"/>
    <w:rsid w:val="00F7197B"/>
    <w:rsid w:val="00F71C64"/>
    <w:rsid w:val="00F7227E"/>
    <w:rsid w:val="00F752FE"/>
    <w:rsid w:val="00F758F9"/>
    <w:rsid w:val="00F75D6A"/>
    <w:rsid w:val="00F7607B"/>
    <w:rsid w:val="00F77AC8"/>
    <w:rsid w:val="00F77F34"/>
    <w:rsid w:val="00F83430"/>
    <w:rsid w:val="00F837D0"/>
    <w:rsid w:val="00F837E1"/>
    <w:rsid w:val="00F83DA3"/>
    <w:rsid w:val="00F840D1"/>
    <w:rsid w:val="00F86CB7"/>
    <w:rsid w:val="00F8749C"/>
    <w:rsid w:val="00F905D0"/>
    <w:rsid w:val="00F90E48"/>
    <w:rsid w:val="00F91DE0"/>
    <w:rsid w:val="00F927AA"/>
    <w:rsid w:val="00F92BA1"/>
    <w:rsid w:val="00F94AE8"/>
    <w:rsid w:val="00F96B37"/>
    <w:rsid w:val="00FA0295"/>
    <w:rsid w:val="00FA0F90"/>
    <w:rsid w:val="00FA3F28"/>
    <w:rsid w:val="00FA5323"/>
    <w:rsid w:val="00FA6EC3"/>
    <w:rsid w:val="00FA6F6C"/>
    <w:rsid w:val="00FB1AA9"/>
    <w:rsid w:val="00FB2E85"/>
    <w:rsid w:val="00FB32AB"/>
    <w:rsid w:val="00FB47DF"/>
    <w:rsid w:val="00FB4DA8"/>
    <w:rsid w:val="00FB5519"/>
    <w:rsid w:val="00FB598F"/>
    <w:rsid w:val="00FB5F38"/>
    <w:rsid w:val="00FB6726"/>
    <w:rsid w:val="00FB7397"/>
    <w:rsid w:val="00FB785B"/>
    <w:rsid w:val="00FC337C"/>
    <w:rsid w:val="00FC3C72"/>
    <w:rsid w:val="00FC41B1"/>
    <w:rsid w:val="00FC5B08"/>
    <w:rsid w:val="00FC6083"/>
    <w:rsid w:val="00FC6AB0"/>
    <w:rsid w:val="00FC7A0D"/>
    <w:rsid w:val="00FC7C1A"/>
    <w:rsid w:val="00FD0DA9"/>
    <w:rsid w:val="00FD1828"/>
    <w:rsid w:val="00FD29E7"/>
    <w:rsid w:val="00FD3ABD"/>
    <w:rsid w:val="00FD60D6"/>
    <w:rsid w:val="00FD79A5"/>
    <w:rsid w:val="00FD7DE0"/>
    <w:rsid w:val="00FE0061"/>
    <w:rsid w:val="00FE0777"/>
    <w:rsid w:val="00FE0F3A"/>
    <w:rsid w:val="00FE21A1"/>
    <w:rsid w:val="00FE29DE"/>
    <w:rsid w:val="00FE4F90"/>
    <w:rsid w:val="00FE511D"/>
    <w:rsid w:val="00FE5920"/>
    <w:rsid w:val="00FE73C7"/>
    <w:rsid w:val="00FE792C"/>
    <w:rsid w:val="00FF0420"/>
    <w:rsid w:val="00FF0D4B"/>
    <w:rsid w:val="00FF16A4"/>
    <w:rsid w:val="00FF4D63"/>
    <w:rsid w:val="00FF51B1"/>
    <w:rsid w:val="00FF52CC"/>
    <w:rsid w:val="00FF639A"/>
    <w:rsid w:val="00FF6DFE"/>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9E11"/>
  <w15:chartTrackingRefBased/>
  <w15:docId w15:val="{ECF7BC48-1CF9-421E-9602-151E2E8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5DEB"/>
    <w:pPr>
      <w:ind w:left="720"/>
      <w:contextualSpacing/>
    </w:pPr>
  </w:style>
  <w:style w:type="character" w:styleId="Refdecomentario">
    <w:name w:val="annotation reference"/>
    <w:basedOn w:val="Fuentedeprrafopredeter"/>
    <w:uiPriority w:val="99"/>
    <w:semiHidden/>
    <w:unhideWhenUsed/>
    <w:rsid w:val="00445DEB"/>
    <w:rPr>
      <w:sz w:val="16"/>
      <w:szCs w:val="16"/>
    </w:rPr>
  </w:style>
  <w:style w:type="paragraph" w:styleId="Textocomentario">
    <w:name w:val="annotation text"/>
    <w:basedOn w:val="Normal"/>
    <w:link w:val="TextocomentarioCar"/>
    <w:uiPriority w:val="99"/>
    <w:semiHidden/>
    <w:unhideWhenUsed/>
    <w:rsid w:val="00445D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5DEB"/>
    <w:rPr>
      <w:sz w:val="20"/>
      <w:szCs w:val="20"/>
    </w:rPr>
  </w:style>
  <w:style w:type="paragraph" w:styleId="Asuntodelcomentario">
    <w:name w:val="annotation subject"/>
    <w:basedOn w:val="Textocomentario"/>
    <w:next w:val="Textocomentario"/>
    <w:link w:val="AsuntodelcomentarioCar"/>
    <w:uiPriority w:val="99"/>
    <w:semiHidden/>
    <w:unhideWhenUsed/>
    <w:rsid w:val="00445DEB"/>
    <w:rPr>
      <w:b/>
      <w:bCs/>
    </w:rPr>
  </w:style>
  <w:style w:type="character" w:customStyle="1" w:styleId="AsuntodelcomentarioCar">
    <w:name w:val="Asunto del comentario Car"/>
    <w:basedOn w:val="TextocomentarioCar"/>
    <w:link w:val="Asuntodelcomentario"/>
    <w:uiPriority w:val="99"/>
    <w:semiHidden/>
    <w:rsid w:val="00445DEB"/>
    <w:rPr>
      <w:b/>
      <w:bCs/>
      <w:sz w:val="20"/>
      <w:szCs w:val="20"/>
    </w:rPr>
  </w:style>
  <w:style w:type="paragraph" w:styleId="Textodeglobo">
    <w:name w:val="Balloon Text"/>
    <w:basedOn w:val="Normal"/>
    <w:link w:val="TextodegloboCar"/>
    <w:uiPriority w:val="99"/>
    <w:semiHidden/>
    <w:unhideWhenUsed/>
    <w:rsid w:val="00445D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DEB"/>
    <w:rPr>
      <w:rFonts w:ascii="Segoe UI" w:hAnsi="Segoe UI" w:cs="Segoe UI"/>
      <w:sz w:val="18"/>
      <w:szCs w:val="18"/>
    </w:rPr>
  </w:style>
  <w:style w:type="paragraph" w:styleId="Encabezado">
    <w:name w:val="header"/>
    <w:basedOn w:val="Normal"/>
    <w:link w:val="EncabezadoCar"/>
    <w:uiPriority w:val="99"/>
    <w:unhideWhenUsed/>
    <w:rsid w:val="00407B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7B1C"/>
  </w:style>
  <w:style w:type="paragraph" w:styleId="Piedepgina">
    <w:name w:val="footer"/>
    <w:basedOn w:val="Normal"/>
    <w:link w:val="PiedepginaCar"/>
    <w:uiPriority w:val="99"/>
    <w:unhideWhenUsed/>
    <w:rsid w:val="00407B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9621">
      <w:bodyDiv w:val="1"/>
      <w:marLeft w:val="0"/>
      <w:marRight w:val="0"/>
      <w:marTop w:val="0"/>
      <w:marBottom w:val="0"/>
      <w:divBdr>
        <w:top w:val="none" w:sz="0" w:space="0" w:color="auto"/>
        <w:left w:val="none" w:sz="0" w:space="0" w:color="auto"/>
        <w:bottom w:val="none" w:sz="0" w:space="0" w:color="auto"/>
        <w:right w:val="none" w:sz="0" w:space="0" w:color="auto"/>
      </w:divBdr>
      <w:divsChild>
        <w:div w:id="2146043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Nebrija</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Mañoso Pacheco</dc:creator>
  <cp:keywords/>
  <dc:description/>
  <cp:lastModifiedBy>roberto sanchez cabrero</cp:lastModifiedBy>
  <cp:revision>5</cp:revision>
  <dcterms:created xsi:type="dcterms:W3CDTF">2019-05-22T15:58:00Z</dcterms:created>
  <dcterms:modified xsi:type="dcterms:W3CDTF">2019-09-05T14:27:00Z</dcterms:modified>
</cp:coreProperties>
</file>